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-123" w:val="left" w:leader="none"/>
        </w:tabs>
        <w:spacing w:line="97" w:lineRule="exact"/>
        <w:ind w:left="-449" w:right="0" w:firstLine="0"/>
        <w:rPr>
          <w:rFonts w:ascii="Times New Roman"/>
          <w:sz w:val="9"/>
        </w:rPr>
      </w:pPr>
      <w:r>
        <w:rPr/>
        <w:pict>
          <v:rect style="position:absolute;margin-left:0pt;margin-top:.000015pt;width:595.275pt;height:841.89pt;mso-position-horizontal-relative:page;mso-position-vertical-relative:page;z-index:-15873024" filled="true" fillcolor="#fff6ed" stroked="false">
            <v:fill type="solid"/>
            <w10:wrap type="none"/>
          </v:rect>
        </w:pict>
      </w:r>
      <w:r>
        <w:rPr/>
        <w:pict>
          <v:group style="position:absolute;margin-left:44.878899pt;margin-top:-.000008pt;width:550.4pt;height:761.7pt;mso-position-horizontal-relative:page;mso-position-vertical-relative:page;z-index:-15872512" coordorigin="898,0" coordsize="11008,15234">
            <v:shape style="position:absolute;left:9670;top:0;width:2236;height:4887" coordorigin="9670,0" coordsize="2236,4887" path="m11906,0l9670,0,9675,6,9749,90,9825,171,9903,249,9984,324,10066,397,10149,468,10232,537,10316,605,10648,865,10729,929,10807,993,10883,1058,10956,1123,11026,1190,11092,1257,11155,1327,11214,1398,11268,1471,11317,1546,11361,1624,11399,1706,11431,1790,11456,1878,11467,1952,11474,2025,11478,2098,11477,2172,11473,2244,11467,2317,11457,2390,11446,2462,11433,2534,11418,2607,11402,2679,11385,2751,11367,2823,11350,2895,11332,2967,11315,3039,11299,3112,11284,3184,11270,3256,11259,3329,11249,3401,11242,3474,11238,3547,11237,3621,11240,3694,11247,3768,11258,3842,11275,3919,11295,3993,11320,4065,11348,4136,11380,4204,11414,4270,11452,4335,11492,4398,11534,4459,11579,4520,11625,4579,11673,4637,11723,4694,11775,4750,11827,4806,11880,4861,11906,4887,11906,0xe" filled="true" fillcolor="#c9ceeb" stroked="false">
              <v:path arrowok="t"/>
              <v:fill type="solid"/>
            </v:shape>
            <v:shape style="position:absolute;left:6871;top:0;width:5035;height:8046" coordorigin="6871,0" coordsize="5035,8046" path="m7248,843l7240,771,7223,700,7198,631,7164,565,7122,502,7021,384,6979,321,6947,253,6924,183,6910,111,6905,38,6908,0,6885,0,6874,96,6871,131,6873,146,6890,217,6915,285,6949,352,6991,414,7042,473,7092,532,7134,596,7166,664,7189,734,7203,806,7208,879,7203,951,7189,1023,7166,1093,7134,1161,7092,1225,7042,1284,7017,1312,7028,1341,7035,1356,7072,1313,7122,1255,7164,1192,7198,1126,7223,1057,7240,986,7248,915,7248,843xm7744,843l7736,771,7719,700,7694,631,7660,565,7618,502,7567,444,7516,384,7475,321,7443,253,7419,183,7406,111,7401,38,7403,0,7360,0,7360,2,7360,74,7369,146,7385,217,7411,285,7444,352,7487,414,7537,473,7588,532,7629,596,7662,664,7685,734,7699,806,7703,879,7699,951,7685,1023,7662,1093,7629,1161,7588,1225,7537,1284,7487,1343,7444,1405,7411,1472,7385,1540,7369,1611,7360,1683,7360,1755,7369,1827,7385,1898,7407,1957,7437,1991,7478,2038,7520,2083,7563,2127,7606,2171,7611,2176,7567,2125,7516,2065,7475,2001,7443,1934,7419,1864,7406,1792,7401,1719,7406,1646,7419,1574,7443,1504,7475,1437,7516,1373,7567,1313,7618,1255,7660,1192,7694,1126,7719,1057,7736,986,7744,915,7744,843xm8240,2523l8231,2451,8214,2381,8189,2312,8155,2246,8113,2183,8063,2125,8012,2065,7970,2001,7938,1934,7915,1864,7901,1792,7896,1719,7901,1646,7915,1574,7938,1504,7970,1437,8012,1373,8063,1313,8113,1255,8155,1192,8189,1126,8214,1057,8231,986,8239,915,8239,843,8231,771,8214,700,8189,631,8155,565,8113,502,8063,444,8012,384,7970,321,7938,253,7915,183,7901,111,7896,38,7899,0,7856,0,7856,2,7856,74,7864,146,7881,217,7906,285,7940,352,7982,414,8033,473,8084,532,8125,596,8157,664,8180,734,8194,806,8199,879,8194,951,8180,1023,8157,1093,8125,1161,8084,1225,8033,1284,7982,1343,7940,1405,7906,1472,7881,1540,7864,1611,7856,1683,7856,1755,7864,1827,7881,1898,7906,1966,7940,2032,7982,2095,8033,2154,8084,2213,8125,2277,8157,2344,8180,2415,8194,2487,8199,2559,8194,2632,8188,2664,8225,2693,8231,2667,8240,2595,8240,2523xm8735,843l8727,771,8710,700,8685,631,8651,565,8609,502,8558,444,8507,384,8466,321,8434,253,8411,183,8397,111,8392,38,8395,0,8351,0,8351,2,8351,74,8360,146,8376,217,8402,285,8435,352,8478,414,8528,473,8579,532,8620,596,8653,664,8676,734,8690,806,8694,879,8690,951,8676,1023,8653,1093,8620,1161,8579,1225,8528,1284,8478,1343,8435,1405,8402,1472,8376,1540,8360,1611,8351,1683,8351,1755,8360,1827,8376,1897,8402,1966,8435,2032,8478,2095,8528,2154,8579,2213,8620,2277,8653,2345,8676,2415,8690,2487,8694,2559,8690,2632,8676,2704,8653,2774,8620,2842,8579,2906,8543,2947,8561,2962,8575,2974,8609,2936,8651,2873,8685,2807,8710,2738,8727,2667,8735,2595,8735,2523,8727,2451,8710,2381,8685,2312,8651,2246,8609,2183,8558,2125,8507,2065,8466,2001,8434,1934,8411,1864,8397,1792,8392,1719,8397,1646,8411,1574,8434,1504,8466,1437,8507,1373,8558,1313,8609,1255,8651,1192,8685,1126,8710,1057,8727,986,8735,915,8735,843xm9231,843l9222,771,9205,700,9180,631,9146,565,9104,502,9054,444,9003,384,8961,321,8929,253,8906,183,8892,111,8888,38,8890,0,8847,0,8847,2,8847,74,8855,146,8872,217,8897,285,8931,352,8973,414,9024,473,9075,532,9116,596,9148,664,9171,734,9185,806,9190,879,9185,951,9171,1023,9148,1093,9116,1161,9075,1225,9024,1284,8973,1343,8931,1405,8897,1472,8872,1540,8855,1611,8847,1683,8847,1755,8855,1827,8872,1898,8897,1966,8931,2032,8973,2095,9024,2154,9075,2213,9116,2277,9148,2345,9171,2415,9185,2487,9190,2559,9185,2632,9171,2704,9148,2774,9116,2842,9075,2906,8969,3029,8925,3097,8890,3169,8865,3245,8864,3251,8871,3258,8899,3291,8906,3255,8929,3185,8961,3117,9003,3054,9104,2936,9146,2873,9180,2807,9205,2738,9222,2667,9231,2595,9231,2523,9222,2451,9205,2381,9180,2312,9146,2246,9104,2183,9003,2065,8961,2001,8929,1934,8906,1864,8892,1792,8888,1719,8892,1646,8906,1574,8929,1504,8961,1437,9003,1373,9054,1313,9104,1255,9146,1192,9180,1126,9205,1057,9222,986,9231,915,9231,843xm9231,5885l9222,5813,9206,5742,9180,5674,9147,5608,9104,5545,9054,5486,9003,5427,8975,5383,8971,5421,8970,5452,8971,5453,9075,5575,9116,5639,9148,5706,9171,5776,9185,5848,9190,5921,9185,5994,9171,6066,9148,6136,9126,6183,9143,6217,9150,6228,9180,6168,9206,6099,9222,6029,9231,5957,9231,5885xm9231,4204l9222,4132,9206,4065,9206,4118,9202,4191,9196,4264,9186,4337,9175,4409,9162,4481,9147,4553,9180,4488,9206,4419,9222,4348,9231,4276,9231,4204xm9771,843l9763,771,9746,700,9721,631,9687,565,9645,502,9595,444,9544,384,9502,321,9470,253,9447,183,9433,111,9428,38,9431,0,9388,0,9388,2,9388,74,9396,146,9413,217,9438,285,9472,352,9514,414,9565,473,9615,532,9657,596,9689,664,9712,734,9726,806,9731,879,9726,951,9712,1023,9689,1093,9657,1161,9615,1225,9565,1284,9514,1343,9472,1405,9438,1472,9413,1540,9396,1611,9388,1683,9388,1755,9396,1827,9413,1897,9438,1966,9472,2032,9514,2095,9565,2154,9615,2213,9657,2277,9689,2344,9712,2415,9726,2487,9731,2559,9726,2632,9712,2704,9689,2774,9657,2842,9615,2906,9565,2965,9514,3024,9472,3086,9438,3152,9413,3221,9396,3292,9388,3364,9388,3436,9396,3508,9413,3578,9438,3647,9472,3713,9514,3776,9565,3835,9615,3894,9657,3958,9689,4025,9712,4095,9726,4167,9731,4240,9726,4313,9712,4385,9689,4455,9657,4522,9615,4586,9511,4708,9467,4775,9433,4846,9407,4922,9392,5000,9387,5081,9392,5161,9407,5239,9433,5315,9467,5386,9511,5453,9615,5575,9657,5639,9689,5706,9712,5776,9726,5848,9731,5921,9726,5994,9712,6066,9689,6136,9657,6203,9615,6267,9510,6390,9466,6459,9431,6531,9411,6593,9444,6632,9447,6617,9470,6546,9502,6479,9544,6415,9595,6356,9645,6297,9687,6234,9721,6168,9746,6099,9763,6029,9771,5957,9771,5885,9763,5813,9746,5742,9721,5674,9687,5608,9645,5545,9595,5486,9544,5427,9502,5363,9470,5295,9447,5225,9433,5153,9428,5081,9433,5008,9447,4936,9470,4866,9502,4798,9544,4734,9595,4675,9645,4616,9687,4554,9721,4488,9746,4419,9763,4348,9771,4276,9771,4204,9763,4132,9746,4062,9721,3993,9687,3927,9645,3864,9595,3805,9544,3746,9502,3682,9470,3615,9447,3545,9433,3473,9428,3400,9433,3327,9447,3255,9470,3185,9502,3117,9544,3054,9595,2994,9645,2936,9687,2873,9721,2807,9746,2738,9763,2667,9771,2595,9771,2523,9763,2451,9746,2381,9721,2312,9687,2246,9645,2183,9595,2125,9544,2065,9502,2001,9470,1934,9447,1864,9433,1792,9428,1719,9433,1646,9447,1574,9470,1504,9502,1437,9544,1373,9595,1313,9645,1255,9687,1192,9721,1126,9746,1057,9763,986,9771,915,9771,843xm10267,2523l10259,2451,10242,2381,10217,2312,10183,2246,10141,2183,10090,2125,10039,2065,9998,2001,9966,1934,9942,1864,9929,1792,9924,1719,9929,1646,9942,1574,9966,1504,9998,1437,10039,1373,10090,1313,10141,1255,10183,1192,10216,1126,10242,1057,10259,986,10267,915,10267,843,10259,771,10242,700,10216,631,10183,565,10141,502,10039,384,9998,321,9965,253,9942,183,9929,111,9924,38,9926,0,9883,0,9883,2,9883,74,9892,146,9908,217,9934,285,9967,352,10010,414,10060,473,10111,532,10152,596,10185,664,10208,734,10222,806,10226,879,10222,951,10208,1023,10185,1093,10152,1161,10111,1225,10060,1284,10010,1343,9967,1405,9934,1472,9908,1540,9892,1611,9883,1683,9883,1755,9892,1827,9908,1897,9934,1966,9967,2032,10010,2095,10060,2154,10111,2213,10152,2277,10185,2345,10208,2415,10222,2487,10226,2559,10222,2632,10208,2704,10185,2774,10152,2842,10111,2906,10006,3029,9961,3097,9927,3169,9902,3245,9887,3322,9882,3400,9887,3478,9902,3555,9927,3630,9961,3702,10006,3771,10111,3894,10152,3958,10185,4025,10208,4095,10222,4167,10226,4240,10222,4313,10208,4385,10185,4455,10152,4522,10111,4586,10007,4708,9963,4775,9928,4846,9903,4922,9887,5000,9882,5081,9887,5161,9903,5239,9928,5315,9963,5386,10007,5453,10111,5575,10152,5639,10185,5706,10208,5776,10222,5848,10226,5921,10222,5994,10208,6066,10185,6136,10152,6203,10111,6267,10060,6327,10010,6385,9967,6448,9934,6514,9908,6583,9892,6654,9883,6725,9883,6797,9892,6869,9908,6940,9934,7009,9967,7075,10010,7138,10060,7196,10111,7256,10152,7319,10185,7387,10196,7422,10240,7476,10260,7503,10259,7494,10242,7423,10217,7354,10183,7288,10141,7226,10090,7167,10039,7108,9998,7044,9965,6976,9942,6906,9929,6834,9924,6761,9929,6689,9942,6617,9965,6546,9998,6479,10039,6415,10090,6356,10141,6297,10183,6234,10217,6168,10242,6099,10259,6029,10267,5957,10267,5885,10259,5813,10242,5742,10217,5674,10183,5608,10141,5545,10090,5486,10039,5427,9998,5363,9965,5295,9942,5225,9929,5153,9924,5081,9929,5008,9942,4936,9965,4866,9998,4798,10039,4734,10090,4675,10141,4616,10183,4554,10217,4488,10242,4419,10259,4348,10267,4276,10267,4204,10259,4132,10242,4062,10217,3993,10183,3927,10141,3864,10090,3805,10039,3746,9998,3682,9965,3615,9942,3545,9929,3473,9924,3400,9929,3327,9942,3255,9965,3185,9998,3117,10039,3054,10090,2994,10141,2936,10183,2873,10217,2807,10242,2738,10259,2667,10267,2595,10267,2523xm10763,843l10754,771,10737,700,10712,631,10678,565,10636,502,10586,444,10535,384,10493,321,10461,253,10438,183,10424,111,10420,38,10422,0,10379,0,10379,2,10379,74,10387,146,10404,217,10429,285,10463,352,10505,414,10556,473,10606,532,10648,596,10680,664,10703,734,10717,806,10722,879,10717,951,10703,1023,10680,1093,10648,1161,10606,1225,10556,1284,10505,1343,10463,1405,10429,1472,10404,1540,10387,1611,10379,1683,10379,1755,10387,1827,10404,1898,10429,1966,10463,2032,10505,2095,10556,2154,10606,2213,10648,2277,10680,2345,10703,2415,10717,2487,10722,2559,10717,2632,10703,2704,10680,2774,10648,2842,10606,2906,10556,2965,10505,3024,10463,3086,10429,3152,10404,3221,10387,3292,10379,3364,10379,3436,10387,3508,10404,3578,10429,3647,10463,3713,10505,3776,10556,3835,10606,3894,10648,3958,10680,4025,10703,4095,10717,4167,10722,4240,10717,4313,10703,4385,10680,4455,10648,4522,10606,4586,10503,4708,10458,4775,10424,4846,10398,4922,10383,5000,10378,5081,10383,5161,10398,5239,10424,5315,10458,5386,10503,5453,10606,5575,10648,5639,10680,5706,10703,5776,10717,5848,10722,5921,10717,5994,10703,6066,10680,6136,10648,6203,10606,6267,10501,6390,10457,6459,10422,6531,10397,6606,10383,6683,10378,6761,10383,6839,10397,6917,10422,6992,10457,7064,10501,7132,10606,7256,10648,7319,10680,7387,10703,7457,10717,7529,10722,7602,10717,7675,10703,7747,10680,7817,10648,7884,10606,7948,10556,8007,10547,8016,10577,8045,10586,8037,10636,7978,10678,7915,10712,7849,10737,7780,10754,7710,10763,7638,10763,7566,10754,7494,10737,7423,10712,7354,10678,7288,10636,7226,10586,7167,10535,7108,10493,7044,10461,6976,10438,6906,10424,6834,10420,6761,10424,6689,10438,6617,10461,6546,10493,6479,10535,6415,10586,6356,10636,6297,10678,6234,10712,6168,10737,6099,10754,6029,10763,5957,10763,5885,10754,5813,10737,5742,10712,5674,10678,5608,10636,5545,10586,5486,10535,5427,10493,5363,10461,5295,10438,5225,10424,5153,10420,5081,10424,5008,10438,4936,10461,4866,10493,4798,10535,4734,10586,4675,10636,4616,10678,4554,10712,4488,10737,4419,10754,4348,10763,4276,10763,4204,10754,4132,10737,4062,10712,3993,10678,3927,10636,3864,10586,3805,10535,3746,10493,3682,10461,3615,10438,3545,10424,3473,10420,3400,10424,3327,10438,3255,10461,3185,10493,3117,10535,3054,10586,2994,10636,2936,10678,2873,10712,2807,10737,2738,10754,2667,10763,2595,10763,2523,10754,2451,10737,2381,10712,2312,10678,2246,10636,2183,10586,2125,10535,2065,10493,2001,10461,1934,10438,1864,10424,1792,10420,1719,10424,1646,10438,1574,10461,1504,10493,1437,10535,1373,10586,1313,10636,1255,10678,1192,10712,1126,10737,1057,10754,986,10763,915,10763,843xm11258,2523l11250,2451,11233,2381,11208,2312,11174,2246,11132,2183,11081,2125,11030,2065,10989,2001,10956,1934,10933,1864,10920,1792,10915,1719,10920,1646,10933,1574,10956,1504,10989,1437,11030,1373,11081,1313,11132,1255,11174,1192,11207,1126,11233,1057,11250,986,11258,915,11258,843,11250,771,11233,700,11207,631,11174,565,11132,502,11081,444,11030,384,10989,321,10956,253,10933,183,10920,111,10915,38,10917,0,10875,0,10874,2,10874,74,10883,146,10900,217,10925,285,10959,352,11001,414,11051,473,11102,532,11144,596,11176,664,11199,734,11213,806,11217,879,11213,951,11199,1023,11176,1093,11144,1161,11102,1225,11051,1284,11001,1343,10959,1405,10925,1472,10900,1540,10883,1611,10874,1683,10874,1755,10883,1827,10900,1898,10925,1966,10959,2032,11001,2095,11051,2154,11102,2213,11144,2277,11176,2344,11199,2415,11213,2487,11217,2559,11213,2632,11199,2704,11176,2774,11144,2842,11102,2906,11051,2965,11001,3024,10959,3086,10925,3152,10900,3221,10883,3292,10874,3364,10874,3436,10883,3508,10900,3578,10925,3647,10959,3713,11001,3776,11051,3835,11102,3894,11144,3958,11176,4025,11199,4095,11213,4167,11217,4240,11213,4313,11199,4385,11176,4455,11144,4522,11102,4586,10998,4708,10954,4775,10919,4846,10894,4922,10878,5000,10873,5081,10878,5161,10894,5239,10919,5315,10954,5386,10998,5453,11102,5575,11144,5639,11176,5706,11199,5776,11213,5848,11217,5921,11213,5994,11199,6066,11176,6136,11144,6203,11102,6267,10997,6390,10952,6459,10918,6531,10893,6606,10878,6683,10873,6761,10878,6839,10893,6917,10918,6992,10952,7064,10997,7132,11102,7256,11144,7319,11176,7387,11199,7457,11213,7529,11217,7602,11213,7675,11199,7747,11176,7817,11144,7884,11102,7948,11051,8007,11043,8016,11073,8045,11081,8037,11132,7978,11174,7915,11208,7849,11233,7780,11250,7710,11258,7638,11258,7566,11250,7494,11233,7423,11208,7355,11174,7288,11132,7226,11081,7167,11030,7108,10989,7044,10956,6976,10933,6906,10920,6834,10915,6761,10920,6689,10933,6617,10956,6546,10989,6479,11030,6415,11081,6356,11132,6297,11174,6234,11207,6168,11233,6099,11250,6029,11258,5957,11258,5885,11250,5813,11233,5742,11208,5674,11174,5608,11132,5545,11081,5486,11030,5427,10989,5363,10956,5295,10933,5225,10920,5153,10915,5081,10920,5008,10933,4936,10956,4866,10989,4798,11030,4734,11081,4675,11132,4616,11174,4554,11207,4487,11233,4419,11250,4348,11258,4276,11258,4204,11250,4132,11233,4062,11208,3993,11174,3927,11132,3864,11081,3805,11030,3746,10989,3682,10956,3615,10933,3545,10920,3473,10915,3400,10920,3327,10933,3255,10956,3185,10989,3117,11030,3054,11081,2994,11132,2936,11174,2873,11208,2807,11233,2738,11250,2667,11258,2595,11258,2523xm11754,843l11745,771,11728,700,11703,631,11669,565,11627,502,11577,444,11526,384,11484,321,11452,253,11429,183,11415,111,11411,38,11413,0,11370,0,11370,2,11370,74,11378,146,11395,217,11420,285,11454,352,11496,414,11547,473,11597,532,11639,596,11671,664,11694,734,11708,806,11713,879,11708,951,11694,1023,11671,1093,11639,1161,11597,1225,11547,1284,11496,1343,11454,1405,11420,1472,11395,1540,11378,1611,11370,1683,11370,1755,11378,1827,11395,1897,11420,1966,11454,2032,11496,2095,11547,2154,11597,2213,11639,2277,11671,2345,11694,2415,11708,2487,11713,2559,11708,2632,11694,2704,11671,2774,11639,2842,11597,2906,11492,3029,11448,3097,11413,3169,11388,3245,11374,3322,11369,3400,11374,3478,11388,3555,11413,3630,11448,3702,11492,3771,11597,3894,11639,3958,11671,4025,11694,4095,11708,4167,11713,4240,11708,4313,11694,4385,11671,4455,11639,4522,11597,4586,11494,4708,11450,4775,11415,4846,11389,4922,11374,5000,11369,5081,11374,5161,11389,5239,11415,5315,11450,5386,11494,5453,11597,5575,11639,5639,11671,5706,11694,5776,11708,5848,11713,5921,11708,5994,11694,6066,11671,6136,11639,6203,11597,6267,11547,6327,11496,6385,11454,6448,11420,6514,11395,6583,11378,6654,11370,6725,11370,6797,11378,6869,11395,6940,11420,7009,11454,7075,11496,7138,11547,7196,11597,7256,11639,7319,11671,7387,11694,7457,11708,7529,11713,7602,11708,7675,11694,7747,11671,7817,11639,7884,11597,7948,11547,8007,11538,8016,11568,8045,11577,8037,11627,7978,11669,7915,11703,7849,11728,7780,11745,7710,11754,7638,11754,7566,11745,7494,11728,7423,11703,7354,11669,7288,11627,7226,11577,7167,11526,7108,11484,7044,11452,6976,11429,6906,11415,6834,11411,6761,11415,6689,11429,6617,11452,6546,11484,6479,11526,6415,11577,6356,11627,6297,11669,6234,11703,6168,11728,6099,11745,6029,11754,5957,11754,5885,11745,5813,11728,5742,11703,5674,11669,5608,11627,5545,11577,5486,11526,5427,11484,5363,11452,5295,11429,5225,11415,5153,11411,5081,11415,5008,11429,4936,11452,4866,11484,4798,11526,4734,11577,4675,11627,4616,11669,4554,11703,4488,11728,4419,11745,4348,11754,4276,11754,4204,11745,4132,11728,4062,11703,3993,11669,3927,11627,3864,11577,3805,11526,3746,11484,3682,11452,3615,11429,3545,11415,3473,11411,3400,11415,3327,11429,3255,11452,3185,11484,3117,11526,3054,11577,2994,11627,2936,11669,2873,11703,2807,11728,2738,11745,2667,11754,2595,11754,2523,11745,2451,11728,2381,11703,2312,11669,2246,11627,2183,11577,2125,11526,2065,11484,2001,11452,1934,11429,1864,11415,1792,11411,1719,11415,1646,11429,1574,11452,1504,11484,1437,11526,1373,11577,1313,11627,1255,11669,1192,11703,1126,11728,1057,11745,986,11754,915,11754,843xm11905,6542l11891,6583,11874,6654,11865,6725,11865,6797,11874,6869,11891,6940,11905,6980,11905,6542xm11905,4860l11885,4922,11869,5000,11864,5081,11869,5161,11885,5239,11905,5301,11905,4860xm11905,3179l11884,3245,11869,3322,11864,3400,11869,3478,11884,3555,11905,3620,11905,3179xm11905,1500l11891,1540,11874,1611,11865,1683,11865,1755,11874,1827,11891,1898,11905,1938,11905,1500xm11905,0l11866,0,11865,2,11865,74,11874,146,11891,217,11905,257,11905,0xe" filled="true" fillcolor="#fff6ed" stroked="false">
              <v:path arrowok="t"/>
              <v:fill type="solid"/>
            </v:shape>
            <v:shape style="position:absolute;left:2372;top:0;width:7078;height:867" coordorigin="2372,0" coordsize="7078,867" path="m9275,237l5514,237,5580,238,5647,240,5713,246,5779,253,5845,263,5910,274,5976,288,6042,303,6108,319,6173,337,6239,357,6304,377,6370,399,6435,421,6566,468,7025,640,7157,686,7223,708,7289,730,7355,750,7422,769,7488,787,7554,804,7621,818,7688,831,7755,843,7822,852,7889,859,7957,864,8024,867,8092,867,8160,864,8228,858,8297,850,8374,835,8450,815,8523,791,8595,764,8665,732,8733,698,8800,659,8864,618,8926,573,8987,526,9046,476,9103,423,9158,369,9211,312,9262,253,9275,237xm9449,0l2372,0,2379,10,2420,61,2463,111,2508,158,2553,203,2601,246,2650,287,2700,326,2752,363,2805,397,2859,430,2914,460,2971,488,3029,514,3087,538,3147,560,3208,579,3270,597,3332,612,3396,625,3460,636,3525,645,3591,652,3658,656,3725,659,3792,659,3860,657,3929,653,3998,646,4067,638,4137,627,4207,615,4278,600,4348,583,4419,563,4489,542,4560,518,4631,492,4702,464,4772,434,4843,402,4911,370,4978,341,5046,317,5113,295,5181,278,5248,264,5314,253,5381,245,5448,240,5514,237,9275,237,9311,192,9359,130,9404,67,9448,2,9449,0xe" filled="true" fillcolor="#f9deda" stroked="false">
              <v:path arrowok="t"/>
              <v:fill type="solid"/>
            </v:shape>
            <v:shape style="position:absolute;left:10066;top:7678;width:1840;height:7556" coordorigin="10066,7678" coordsize="1840,7556" path="m11905,7678l11847,7755,11806,7820,11768,7887,11733,7956,11701,8026,11671,8097,11642,8170,11615,8242,11561,8389,11533,8462,11504,8534,11473,8606,11440,8676,11405,8745,11366,8813,11323,8878,11278,8941,11231,9002,11182,9061,11130,9118,11077,9175,11023,9230,10968,9284,10912,9338,10742,9498,10686,9552,10630,9606,10576,9661,10522,9717,10470,9774,10417,9835,10366,9899,10317,9964,10271,10031,10229,10101,10190,10172,10156,10246,10126,10322,10103,10394,10086,10467,10074,10541,10068,10615,10066,10690,10070,10765,10078,10839,10091,10914,10108,10987,10130,11064,10156,11139,10185,11213,10217,11285,10252,11356,10289,11425,10328,11494,10369,11562,10411,11629,10454,11695,10499,11761,10633,11958,10677,12024,10721,12090,10764,12156,10805,12223,10845,12293,10883,12363,10919,12434,10952,12506,10983,12580,11009,12655,11033,12731,11052,12809,11067,12887,11078,12965,11086,13043,11092,13121,11095,13199,11096,13278,11097,13356,11097,13591,11098,13669,11101,13754,11106,13838,11114,13922,11125,14006,11140,14089,11158,14171,11180,14252,11206,14333,11233,14403,11263,14471,11295,14539,11330,14604,11368,14669,11408,14732,11451,14793,11496,14853,11546,14914,11599,14972,11654,15029,11712,15082,11771,15133,11833,15182,11897,15228,11905,15233,11905,7678xe" filled="true" fillcolor="#b7dbe4" stroked="false">
              <v:path arrowok="t"/>
              <v:fill type="solid"/>
            </v:shape>
            <v:shape style="position:absolute;left:897;top:372;width:11008;height:7761" coordorigin="898,373" coordsize="11008,7761" path="m2385,1116l2382,1040,2370,967,2352,895,2327,827,2296,762,2258,701,2216,643,2167,590,2115,542,2057,500,1996,462,1931,431,1863,406,1791,388,1718,376,1641,373,1565,376,1492,388,1420,406,1352,431,1287,462,1226,500,1168,542,1115,590,1067,643,1025,701,987,762,956,827,931,895,913,967,901,1040,898,1116,901,1193,913,1266,931,1338,956,1406,987,1471,1025,1532,1067,1590,1115,1642,1168,1690,1226,1733,1287,1771,1352,1802,1420,1827,1492,1845,1565,1857,1641,1860,1718,1857,1791,1845,1863,1827,1931,1802,1996,1771,2057,1733,2115,1690,2167,1642,2216,1590,2258,1532,2296,1471,2327,1406,2352,1338,2370,1266,2382,1193,2385,1116xm11906,6108l11874,6114,11802,6133,11732,6156,11665,6185,11600,6218,11538,6255,11479,6297,11423,6342,11371,6391,11321,6444,11276,6500,11235,6559,11197,6621,11164,6686,11136,6753,11112,6823,11093,6894,11080,6968,11071,7044,11068,7121,11071,7198,11080,7273,11093,7347,11112,7419,11136,7488,11164,7556,11197,7620,11235,7682,11276,7741,11321,7797,11371,7850,11423,7899,11479,7945,11538,7986,11600,8023,11665,8056,11732,8085,11802,8109,11874,8127,11906,8133,11906,6108xe" filled="true" fillcolor="#f9deda" stroked="false">
              <v:path arrowok="t"/>
              <v:fill type="solid"/>
            </v:shape>
            <v:shape style="position:absolute;left:11398;top:11564;width:504;height:1929" coordorigin="11399,11564" coordsize="504,1929" path="m11902,13169l11723,13169,11723,12989,11578,12989,11578,13169,11399,13169,11399,13313,11578,13313,11578,13493,11723,13493,11723,13313,11902,13313,11902,13169xm11902,12456l11723,12456,11723,12276,11578,12276,11578,12456,11399,12456,11399,12602,11578,12602,11578,12780,11723,12780,11723,12602,11902,12602,11902,12456xm11902,11744l11723,11744,11723,11564,11578,11564,11578,11744,11399,11744,11399,11888,11578,11888,11578,12068,11723,12068,11723,11888,11902,11888,11902,11744xe" filled="true" fillcolor="#fff6e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-.000002pt;margin-top:332.916168pt;width:37.9pt;height:158.8pt;mso-position-horizontal-relative:page;mso-position-vertical-relative:page;z-index:15733760" coordorigin="0,6658" coordsize="758,3176">
            <v:shape style="position:absolute;left:0;top:6658;width:758;height:3176" coordorigin="0,6658" coordsize="758,3176" path="m0,6658l0,9834,49,9785,100,9731,150,9675,199,9618,245,9560,291,9500,334,9439,376,9377,416,9314,454,9249,490,9184,524,9118,556,9050,586,8982,614,8914,639,8844,662,8774,683,8703,702,8632,718,8560,731,8487,742,8415,750,8342,755,8268,757,8195,757,8121,754,8047,748,7973,738,7899,726,7825,710,7751,691,7677,670,7609,647,7543,623,7479,596,7416,568,7355,539,7295,508,7238,475,7182,441,7127,405,7075,368,7024,330,6975,291,6928,250,6882,208,6838,165,6796,75,6717,0,6658xe" filled="true" fillcolor="#c9ceeb" stroked="false">
              <v:path arrowok="t"/>
              <v:fill type="solid"/>
            </v:shape>
            <v:shape style="position:absolute;left:0;top:7161;width:519;height:1593" coordorigin="0,7162" coordsize="519,1593" path="m0,7162l0,7478,43,7512,93,7562,137,7618,174,7678,204,7743,226,7811,239,7883,244,7958,239,8032,226,8104,204,8173,174,8238,137,8298,93,8353,43,8403,0,8437,0,8754,66,8721,127,8684,184,8643,238,8598,288,8548,333,8494,375,8437,411,8376,443,8313,469,8246,491,8177,506,8106,515,8033,519,7958,515,7883,506,7809,491,7738,469,7669,443,7603,411,7539,375,7479,333,7421,288,7368,238,7318,184,7272,127,7231,66,7194,3,7163,0,7162xe" filled="true" fillcolor="#fff6e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0.0pt;margin-top:514.180847pt;width:225.5pt;height:327.75pt;mso-position-horizontal-relative:page;mso-position-vertical-relative:page;z-index:-15871488" coordorigin="0,10284" coordsize="4510,6555">
            <v:shape style="position:absolute;left:0;top:10283;width:4510;height:6555" coordorigin="0,10284" coordsize="4510,6555" path="m0,10284l0,16838,4509,16838,4446,16750,4401,16693,4354,16638,4304,16585,4252,16533,4197,16483,4139,16435,4080,16390,4019,16346,3957,16305,3894,16265,3830,16227,3765,16191,3699,16156,3632,16122,3565,16089,3497,16058,3428,16028,3359,15999,3289,15970,3219,15942,3078,15889,2435,15660,2293,15607,2223,15580,2153,15552,2084,15523,2015,15494,1947,15463,1880,15431,1813,15398,1747,15364,1682,15328,1618,15291,1554,15252,1492,15212,1431,15169,1371,15125,1312,15079,1255,15031,1198,14980,1143,14928,1090,14873,1038,14815,990,14756,946,14696,905,14635,867,14574,831,14512,799,14449,769,14385,742,14321,718,14257,696,14191,676,14126,659,14059,643,13993,630,13925,618,13857,608,13789,600,13721,594,13652,589,13582,585,13513,583,13443,582,13372,582,13302,583,13231,584,13160,587,13088,590,13017,594,12945,598,12874,602,12802,607,12730,617,12586,621,12514,626,12442,630,12370,634,12298,637,12226,640,12154,642,12083,643,12011,644,11940,643,11869,641,11798,638,11727,633,11657,628,11586,620,11517,611,11447,600,11378,588,11309,573,11241,556,11173,537,11105,516,11038,493,10972,467,10906,436,10834,402,10765,364,10698,323,10633,279,10570,232,10510,182,10453,129,10398,73,10345,15,10296,0,10284xe" filled="true" fillcolor="#f9deda" stroked="false">
              <v:path arrowok="t"/>
              <v:fill type="solid"/>
            </v:shape>
            <v:shape style="position:absolute;left:0;top:14600;width:2945;height:2238" coordorigin="0,14600" coordsize="2945,2238" path="m228,14600l152,14601,76,14604,1,14610,0,14610,0,16838,2944,16838,2931,16774,2914,16702,2896,16632,2876,16562,2854,16493,2830,16424,2805,16357,2777,16290,2749,16224,2718,16160,2686,16096,2652,16033,2617,15971,2580,15910,2542,15850,2502,15791,2461,15733,2418,15676,2374,15621,2329,15567,2282,15513,2234,15461,2184,15411,2134,15361,2082,15313,2029,15266,1974,15221,1919,15177,1862,15134,1804,15093,1745,15053,1685,15015,1624,14978,1562,14943,1500,14909,1436,14877,1371,14847,1305,14818,1238,14791,1171,14765,1103,14741,1033,14719,964,14699,893,14681,822,14664,750,14649,677,14637,603,14626,530,14617,455,14610,380,14604,304,14601,228,14600xe" filled="true" fillcolor="#ffe8d6" stroked="false">
              <v:path arrowok="t"/>
              <v:fill type="solid"/>
            </v:shape>
            <v:shape style="position:absolute;left:0;top:14601;width:1802;height:2237" coordorigin="0,14602" coordsize="1802,2237" path="m315,16664l307,16592,290,16521,265,16453,231,16386,189,16324,138,16265,88,16206,46,16142,14,16074,0,16032,0,16142,16,16173,58,16236,108,16294,159,16354,201,16418,233,16485,256,16555,270,16627,274,16700,270,16773,257,16838,300,16838,307,16808,315,16736,315,16664xm315,14983l307,14911,290,14841,265,14772,231,14706,189,14643,153,14602,113,14603,100,14603,108,14613,159,14673,201,14737,233,14804,256,14874,270,14946,274,15019,270,15092,256,15164,233,15234,201,15301,159,15365,108,15425,58,15483,16,15546,0,15577,0,15687,14,15645,46,15577,88,15513,138,15454,189,15395,231,15333,265,15266,290,15198,307,15127,315,15055,315,14983xm811,16664l803,16592,786,16521,760,16453,727,16386,684,16324,634,16265,583,16206,542,16142,509,16074,486,16004,472,15932,468,15860,472,15787,486,15715,509,15645,542,15577,583,15513,634,15454,684,15395,727,15333,760,15266,786,15198,802,15127,811,15055,811,14983,802,14911,786,14841,760,14772,727,14706,684,14643,679,14637,616,14627,655,14673,696,14737,729,14804,752,14874,766,14946,770,15019,766,15092,752,15164,729,15234,696,15301,655,15365,604,15425,554,15483,511,15546,478,15612,452,15681,436,15752,427,15824,427,15896,436,15967,452,16038,478,16107,511,16173,554,16236,604,16294,655,16354,696,16418,729,16485,752,16555,766,16627,770,16700,766,16773,753,16838,795,16838,803,16808,811,16736,811,16664xm1306,14983l1298,14911,1281,14841,1267,14802,1254,14797,1213,14781,1224,14804,1247,14874,1261,14946,1266,15019,1261,15092,1247,15164,1224,15234,1192,15301,1150,15365,1099,15425,1049,15483,1007,15546,973,15612,948,15681,931,15752,923,15823,923,15896,931,15967,948,16038,973,16107,1007,16173,1049,16236,1099,16294,1150,16354,1192,16418,1224,16485,1247,16555,1261,16627,1266,16700,1261,16773,1248,16838,1291,16838,1298,16808,1306,16736,1306,16664,1298,16592,1281,16521,1256,16453,1222,16386,1180,16324,1129,16265,1079,16206,1037,16142,1005,16074,982,16004,968,15932,963,15860,968,15787,982,15715,1005,15645,1037,15577,1079,15513,1129,15454,1180,15395,1222,15333,1256,15266,1281,15198,1298,15127,1306,15055,1306,14983xm1802,16664l1794,16592,1777,16521,1751,16453,1718,16386,1676,16324,1574,16206,1533,16142,1500,16074,1477,16004,1463,15932,1459,15860,1463,15787,1477,15715,1500,15645,1533,15577,1574,15513,1625,15454,1676,15395,1718,15333,1751,15266,1777,15198,1794,15127,1798,15089,1768,15068,1759,15062,1757,15092,1743,15164,1720,15234,1687,15301,1646,15365,1595,15425,1545,15483,1502,15546,1469,15612,1443,15681,1427,15752,1418,15824,1418,15896,1427,15967,1443,16038,1469,16107,1502,16173,1545,16236,1595,16294,1646,16354,1687,16418,1720,16485,1743,16555,1757,16627,1761,16700,1757,16773,1744,16838,1786,16838,1794,16808,1802,16736,1802,16664xe" filled="true" fillcolor="#fff6ed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61.278076pt;margin-top:788.068787pt;width:34pt;height:53.85pt;mso-position-horizontal-relative:page;mso-position-vertical-relative:page;z-index:-15870976" coordorigin="11226,15761" coordsize="680,1077" path="m11905,15761l11808,15789,11741,15815,11678,15847,11617,15884,11560,15925,11506,15970,11456,16020,11411,16074,11370,16131,11333,16192,11301,16255,11275,16322,11254,16391,11238,16462,11229,16535,11226,16610,11229,16685,11238,16758,11254,16830,11256,16838,11546,16838,11541,16825,11519,16757,11505,16685,11500,16610,11505,16536,11519,16464,11541,16395,11570,16330,11607,16270,11651,16215,11701,16165,11756,16121,11816,16084,11881,16054,11905,16047,11905,15761xe" filled="true" fillcolor="#f4bcc2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2.717285pt;margin-top:760.674316pt;width:4.9pt;height:4.75pt;mso-position-horizontal-relative:page;mso-position-vertical-relative:page;z-index:-15870464" coordorigin="10454,15213" coordsize="98,95" path="m10503,15213l10484,15217,10469,15227,10458,15242,10454,15261,10458,15279,10469,15294,10484,15304,10503,15308,10522,15304,10537,15294,10548,15279,10551,15261,10548,15242,10537,15227,10522,15217,10503,15213xe" filled="true" fillcolor="#f4bcc2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3.315094pt;margin-top:760.674316pt;width:4.9pt;height:4.75pt;mso-position-horizontal-relative:page;mso-position-vertical-relative:page;z-index:-15869952" coordorigin="10066,15213" coordsize="98,95" path="m10115,15213l10096,15217,10081,15227,10070,15242,10066,15261,10070,15279,10081,15294,10096,15304,10115,15308,10134,15304,10149,15294,10160,15279,10163,15261,10160,15242,10149,15227,10134,15217,10115,15213xe" filled="true" fillcolor="#f4bcc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3.912903pt;margin-top:760.674316pt;width:4.9pt;height:4.75pt;mso-position-horizontal-relative:page;mso-position-vertical-relative:page;z-index:-15869440" coordorigin="9678,15213" coordsize="98,95" path="m9727,15213l9708,15217,9692,15227,9682,15242,9678,15261,9682,15279,9692,15294,9708,15304,9727,15308,9746,15304,9761,15294,9771,15279,9775,15261,9771,15242,9761,15227,9746,15217,9727,15213xe" filled="true" fillcolor="#f4bcc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4.510712pt;margin-top:760.674316pt;width:4.9pt;height:4.75pt;mso-position-horizontal-relative:page;mso-position-vertical-relative:page;z-index:-15868928" coordorigin="9290,15213" coordsize="98,95" path="m9339,15213l9320,15217,9304,15227,9294,15242,9290,15261,9294,15279,9304,15294,9320,15304,9339,15308,9358,15304,9373,15294,9383,15279,9387,15261,9383,15242,9373,15227,9358,15217,9339,15213xe" filled="true" fillcolor="#f4bcc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5.108612pt;margin-top:760.674316pt;width:4.9pt;height:4.75pt;mso-position-horizontal-relative:page;mso-position-vertical-relative:page;z-index:-15868416" coordorigin="8902,15213" coordsize="98,95" path="m8951,15213l8932,15217,8916,15227,8906,15242,8902,15261,8906,15279,8916,15294,8932,15304,8951,15308,8970,15304,8985,15294,8995,15279,8999,15261,8995,15242,8985,15227,8970,15217,8951,15213xe" filled="true" fillcolor="#f4bcc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5.706299pt;margin-top:760.674316pt;width:4.9pt;height:4.75pt;mso-position-horizontal-relative:page;mso-position-vertical-relative:page;z-index:-15867904" coordorigin="8514,15213" coordsize="98,95" path="m8563,15213l8544,15217,8528,15227,8518,15242,8514,15261,8518,15279,8528,15294,8544,15304,8563,15308,8582,15304,8597,15294,8607,15279,8611,15261,8607,15242,8597,15227,8582,15217,8563,15213xe" filled="true" fillcolor="#f4bcc2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2.717285pt;margin-top:776.960938pt;width:4.9pt;height:4.75pt;mso-position-horizontal-relative:page;mso-position-vertical-relative:page;z-index:-15867392" coordorigin="10454,15539" coordsize="98,95" path="m10503,15539l10484,15543,10469,15553,10458,15568,10454,15586,10458,15605,10469,15620,10484,15630,10503,15633,10522,15630,10537,15620,10548,15605,10551,15586,10548,15568,10537,15553,10522,15543,10503,15539xe" filled="true" fillcolor="#f4bcc2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3.315094pt;margin-top:776.960938pt;width:4.9pt;height:4.75pt;mso-position-horizontal-relative:page;mso-position-vertical-relative:page;z-index:-15866880" coordorigin="10066,15539" coordsize="98,95" path="m10115,15539l10096,15543,10081,15553,10070,15568,10066,15586,10070,15605,10081,15620,10096,15630,10115,15633,10134,15630,10149,15620,10160,15605,10163,15586,10160,15568,10149,15553,10134,15543,10115,15539xe" filled="true" fillcolor="#f4bcc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3.912903pt;margin-top:776.960938pt;width:4.9pt;height:4.75pt;mso-position-horizontal-relative:page;mso-position-vertical-relative:page;z-index:-15866368" coordorigin="9678,15539" coordsize="98,95" path="m9727,15539l9708,15543,9692,15553,9682,15568,9678,15586,9682,15605,9692,15620,9708,15630,9727,15633,9746,15630,9761,15620,9771,15605,9775,15586,9771,15568,9761,15553,9746,15543,9727,15539xe" filled="true" fillcolor="#f4bcc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4.510712pt;margin-top:776.960938pt;width:4.9pt;height:4.75pt;mso-position-horizontal-relative:page;mso-position-vertical-relative:page;z-index:-15865856" coordorigin="9290,15539" coordsize="98,95" path="m9339,15539l9320,15543,9304,15553,9294,15568,9290,15586,9294,15605,9304,15620,9320,15630,9339,15633,9358,15630,9373,15620,9383,15605,9387,15586,9383,15568,9373,15553,9358,15543,9339,15539xe" filled="true" fillcolor="#f4bcc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5.108612pt;margin-top:776.960938pt;width:4.9pt;height:4.75pt;mso-position-horizontal-relative:page;mso-position-vertical-relative:page;z-index:-15865344" coordorigin="8902,15539" coordsize="98,95" path="m8951,15539l8932,15543,8916,15553,8906,15568,8902,15586,8906,15605,8916,15620,8932,15630,8951,15633,8970,15630,8985,15620,8995,15605,8999,15586,8995,15568,8985,15553,8970,15543,8951,15539xe" filled="true" fillcolor="#f4bcc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5.706299pt;margin-top:776.960938pt;width:4.9pt;height:4.75pt;mso-position-horizontal-relative:page;mso-position-vertical-relative:page;z-index:-15864832" coordorigin="8514,15539" coordsize="98,95" path="m8563,15539l8544,15543,8528,15553,8518,15568,8514,15586,8518,15605,8528,15620,8544,15630,8563,15633,8582,15630,8597,15620,8607,15605,8611,15586,8607,15568,8597,15553,8582,15543,8563,15539xe" filled="true" fillcolor="#f4bcc2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2.717285pt;margin-top:793.228638pt;width:4.9pt;height:4.75pt;mso-position-horizontal-relative:page;mso-position-vertical-relative:page;z-index:-15864320" coordorigin="10454,15865" coordsize="98,95" path="m10503,15865l10484,15868,10469,15878,10458,15893,10454,15912,10458,15930,10469,15945,10484,15955,10503,15959,10522,15955,10537,15945,10548,15930,10551,15912,10548,15893,10537,15878,10522,15868,10503,15865xe" filled="true" fillcolor="#f4bcc2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3.315094pt;margin-top:793.228638pt;width:4.9pt;height:4.75pt;mso-position-horizontal-relative:page;mso-position-vertical-relative:page;z-index:-15863808" coordorigin="10066,15865" coordsize="98,95" path="m10115,15865l10096,15868,10081,15878,10070,15893,10066,15912,10070,15930,10081,15945,10096,15955,10115,15959,10134,15955,10149,15945,10160,15930,10163,15912,10160,15893,10149,15878,10134,15868,10115,15865xe" filled="true" fillcolor="#f4bcc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3.912903pt;margin-top:793.228638pt;width:4.9pt;height:4.75pt;mso-position-horizontal-relative:page;mso-position-vertical-relative:page;z-index:-15863296" coordorigin="9678,15865" coordsize="98,95" path="m9727,15865l9708,15868,9692,15878,9682,15893,9678,15912,9682,15930,9692,15945,9708,15955,9727,15959,9746,15955,9761,15945,9771,15930,9775,15912,9771,15893,9761,15878,9746,15868,9727,15865xe" filled="true" fillcolor="#f4bcc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4.510712pt;margin-top:793.228638pt;width:4.9pt;height:4.75pt;mso-position-horizontal-relative:page;mso-position-vertical-relative:page;z-index:-15862784" coordorigin="9290,15865" coordsize="98,95" path="m9339,15865l9320,15868,9304,15878,9294,15893,9290,15912,9294,15930,9304,15945,9320,15955,9339,15959,9358,15955,9373,15945,9383,15930,9387,15912,9383,15893,9373,15878,9358,15868,9339,15865xe" filled="true" fillcolor="#f4bcc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5.108612pt;margin-top:793.228638pt;width:4.9pt;height:4.75pt;mso-position-horizontal-relative:page;mso-position-vertical-relative:page;z-index:-15862272" coordorigin="8902,15865" coordsize="98,95" path="m8951,15865l8932,15868,8916,15878,8906,15893,8902,15912,8906,15930,8916,15945,8932,15955,8951,15959,8970,15955,8985,15945,8995,15930,8999,15912,8995,15893,8985,15878,8970,15868,8951,15865xe" filled="true" fillcolor="#f4bcc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5.706299pt;margin-top:793.228638pt;width:4.9pt;height:4.75pt;mso-position-horizontal-relative:page;mso-position-vertical-relative:page;z-index:-15861760" coordorigin="8514,15865" coordsize="98,95" path="m8563,15865l8544,15868,8528,15878,8518,15893,8514,15912,8518,15930,8528,15945,8544,15955,8563,15959,8582,15955,8597,15945,8607,15930,8611,15912,8607,15893,8597,15878,8582,15868,8563,15865xe" filled="true" fillcolor="#f4bcc2" stroked="false">
            <v:path arrowok="t"/>
            <v:fill type="solid"/>
            <w10:wrap type="none"/>
          </v:shape>
        </w:pict>
      </w:r>
      <w:r>
        <w:rPr/>
        <w:pict>
          <v:shape style="position:absolute;margin-left:522.717285pt;margin-top:809.515198pt;width:4.9pt;height:4.75pt;mso-position-horizontal-relative:page;mso-position-vertical-relative:page;z-index:-15861248" coordorigin="10454,16190" coordsize="98,95" path="m10503,16190l10484,16194,10469,16204,10458,16219,10454,16237,10458,16256,10469,16271,10484,16281,10503,16284,10522,16281,10537,16271,10548,16256,10551,16237,10548,16219,10537,16204,10522,16194,10503,16190xe" filled="true" fillcolor="#f4bcc2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3.315094pt;margin-top:809.515198pt;width:4.9pt;height:4.75pt;mso-position-horizontal-relative:page;mso-position-vertical-relative:page;z-index:-15860736" coordorigin="10066,16190" coordsize="98,95" path="m10115,16190l10096,16194,10081,16204,10070,16219,10066,16237,10070,16256,10081,16271,10096,16281,10115,16284,10134,16281,10149,16271,10160,16256,10163,16237,10160,16219,10149,16204,10134,16194,10115,16190xe" filled="true" fillcolor="#f4bcc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3.912903pt;margin-top:809.515198pt;width:4.9pt;height:4.75pt;mso-position-horizontal-relative:page;mso-position-vertical-relative:page;z-index:-15860224" coordorigin="9678,16190" coordsize="98,95" path="m9727,16190l9708,16194,9692,16204,9682,16219,9678,16237,9682,16256,9692,16271,9708,16281,9727,16284,9746,16281,9761,16271,9771,16256,9775,16237,9771,16219,9761,16204,9746,16194,9727,16190xe" filled="true" fillcolor="#f4bcc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4.510712pt;margin-top:809.515198pt;width:4.9pt;height:4.75pt;mso-position-horizontal-relative:page;mso-position-vertical-relative:page;z-index:-15859712" coordorigin="9290,16190" coordsize="98,95" path="m9339,16190l9320,16194,9304,16204,9294,16219,9290,16237,9294,16256,9304,16271,9320,16281,9339,16284,9358,16281,9373,16271,9383,16256,9387,16237,9383,16219,9373,16204,9358,16194,9339,16190xe" filled="true" fillcolor="#f4bcc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5.108612pt;margin-top:809.515198pt;width:4.9pt;height:4.75pt;mso-position-horizontal-relative:page;mso-position-vertical-relative:page;z-index:-15859200" coordorigin="8902,16190" coordsize="98,95" path="m8951,16190l8932,16194,8916,16204,8906,16219,8902,16237,8906,16256,8916,16271,8932,16281,8951,16284,8970,16281,8985,16271,8995,16256,8999,16237,8995,16219,8985,16204,8970,16194,8951,16190xe" filled="true" fillcolor="#f4bcc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5.706299pt;margin-top:809.515198pt;width:4.9pt;height:4.75pt;mso-position-horizontal-relative:page;mso-position-vertical-relative:page;z-index:-15858688" coordorigin="8514,16190" coordsize="98,95" path="m8563,16190l8544,16194,8528,16204,8518,16219,8514,16237,8518,16256,8528,16271,8544,16281,8563,16284,8582,16281,8597,16271,8607,16256,8611,16237,8607,16219,8597,16204,8582,16194,8563,16190xe" filled="true" fillcolor="#f4bcc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6.069397pt;margin-top:759.879211pt;width:4.9pt;height:4.75pt;mso-position-horizontal-relative:page;mso-position-vertical-relative:page;z-index:-15858176" coordorigin="8121,15198" coordsize="98,95" path="m8170,15198l8151,15201,8136,15211,8125,15226,8121,15245,8125,15263,8136,15278,8151,15288,8170,15292,8189,15288,8204,15278,8215,15263,8218,15245,8215,15226,8204,15211,8189,15201,8170,15198xe" filled="true" fillcolor="#f4bcc2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6.667114pt;margin-top:759.879211pt;width:4.9pt;height:4.75pt;mso-position-horizontal-relative:page;mso-position-vertical-relative:page;z-index:-15857664" coordorigin="7733,15198" coordsize="98,95" path="m7782,15198l7763,15201,7748,15211,7737,15226,7733,15245,7737,15263,7748,15278,7763,15288,7782,15292,7801,15288,7816,15278,7827,15263,7830,15245,7827,15226,7816,15211,7801,15201,7782,15198xe" filled="true" fillcolor="#f4bcc2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7.265015pt;margin-top:759.879211pt;width:4.9pt;height:4.75pt;mso-position-horizontal-relative:page;mso-position-vertical-relative:page;z-index:-15857152" coordorigin="7345,15198" coordsize="98,95" path="m7394,15198l7375,15201,7360,15211,7349,15226,7345,15245,7349,15263,7360,15278,7375,15288,7394,15292,7413,15288,7428,15278,7439,15263,7442,15245,7439,15226,7428,15211,7413,15201,7394,15198xe" filled="true" fillcolor="#f4bcc2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7.862701pt;margin-top:759.879211pt;width:4.9pt;height:4.75pt;mso-position-horizontal-relative:page;mso-position-vertical-relative:page;z-index:-15856640" coordorigin="6957,15198" coordsize="98,95" path="m7006,15198l6987,15201,6971,15211,6961,15226,6957,15245,6961,15263,6971,15278,6987,15288,7006,15292,7025,15288,7040,15278,7050,15263,7054,15245,7050,15226,7040,15211,7025,15201,7006,15198xe" filled="true" fillcolor="#f4bcc2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8.46051pt;margin-top:759.879211pt;width:4.9pt;height:4.75pt;mso-position-horizontal-relative:page;mso-position-vertical-relative:page;z-index:-15856128" coordorigin="6569,15198" coordsize="98,95" path="m6618,15198l6599,15201,6583,15211,6573,15226,6569,15245,6573,15263,6583,15278,6599,15288,6618,15292,6637,15288,6652,15278,6662,15263,6666,15245,6662,15226,6652,15211,6637,15201,6618,15198xe" filled="true" fillcolor="#f4bcc2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9.058411pt;margin-top:759.879211pt;width:4.9pt;height:4.75pt;mso-position-horizontal-relative:page;mso-position-vertical-relative:page;z-index:-15855616" coordorigin="6181,15198" coordsize="98,95" path="m6230,15198l6211,15201,6195,15211,6185,15226,6181,15245,6185,15263,6195,15278,6211,15288,6230,15292,6249,15288,6264,15278,6274,15263,6278,15245,6274,15226,6264,15211,6249,15201,6230,15198xe" filled="true" fillcolor="#f4bcc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6.069397pt;margin-top:776.165833pt;width:4.9pt;height:4.75pt;mso-position-horizontal-relative:page;mso-position-vertical-relative:page;z-index:-15855104" coordorigin="8121,15523" coordsize="98,95" path="m8170,15523l8151,15527,8136,15537,8125,15552,8121,15570,8125,15589,8136,15604,8151,15614,8170,15617,8189,15614,8204,15604,8215,15589,8218,15570,8215,15552,8204,15537,8189,15527,8170,15523xe" filled="true" fillcolor="#f4bcc2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6.667114pt;margin-top:776.165833pt;width:4.9pt;height:4.75pt;mso-position-horizontal-relative:page;mso-position-vertical-relative:page;z-index:-15854592" coordorigin="7733,15523" coordsize="98,95" path="m7782,15523l7763,15527,7748,15537,7737,15552,7733,15570,7737,15589,7748,15604,7763,15614,7782,15617,7801,15614,7816,15604,7827,15589,7830,15570,7827,15552,7816,15537,7801,15527,7782,15523xe" filled="true" fillcolor="#f4bcc2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7.265015pt;margin-top:776.165833pt;width:4.9pt;height:4.75pt;mso-position-horizontal-relative:page;mso-position-vertical-relative:page;z-index:-15854080" coordorigin="7345,15523" coordsize="98,95" path="m7394,15523l7375,15527,7360,15537,7349,15552,7345,15570,7349,15589,7360,15604,7375,15614,7394,15617,7413,15614,7428,15604,7439,15589,7442,15570,7439,15552,7428,15537,7413,15527,7394,15523xe" filled="true" fillcolor="#f4bcc2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7.862701pt;margin-top:776.165833pt;width:4.9pt;height:4.75pt;mso-position-horizontal-relative:page;mso-position-vertical-relative:page;z-index:-15853568" coordorigin="6957,15523" coordsize="98,95" path="m7006,15523l6987,15527,6971,15537,6961,15552,6957,15570,6961,15589,6971,15604,6987,15614,7006,15617,7025,15614,7040,15604,7050,15589,7054,15570,7050,15552,7040,15537,7025,15527,7006,15523xe" filled="true" fillcolor="#f4bcc2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8.46051pt;margin-top:776.165833pt;width:4.9pt;height:4.75pt;mso-position-horizontal-relative:page;mso-position-vertical-relative:page;z-index:-15853056" coordorigin="6569,15523" coordsize="98,95" path="m6618,15523l6599,15527,6583,15537,6573,15552,6569,15570,6573,15589,6583,15604,6599,15614,6618,15617,6637,15614,6652,15604,6662,15589,6666,15570,6662,15552,6652,15537,6637,15527,6618,15523xe" filled="true" fillcolor="#f4bcc2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9.058411pt;margin-top:776.165833pt;width:4.9pt;height:4.75pt;mso-position-horizontal-relative:page;mso-position-vertical-relative:page;z-index:-15852544" coordorigin="6181,15523" coordsize="98,95" path="m6230,15523l6211,15527,6195,15537,6185,15552,6181,15570,6185,15589,6195,15604,6211,15614,6230,15617,6249,15614,6264,15604,6274,15589,6278,15570,6274,15552,6264,15537,6249,15527,6230,15523xe" filled="true" fillcolor="#f4bcc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6.069397pt;margin-top:792.433411pt;width:4.9pt;height:4.75pt;mso-position-horizontal-relative:page;mso-position-vertical-relative:page;z-index:-15852032" coordorigin="8121,15849" coordsize="98,95" path="m8170,15849l8151,15852,8136,15862,8125,15877,8121,15896,8125,15914,8136,15929,8151,15939,8170,15943,8189,15939,8204,15929,8215,15914,8218,15896,8215,15877,8204,15862,8189,15852,8170,15849xe" filled="true" fillcolor="#f4bcc2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6.667114pt;margin-top:792.433411pt;width:4.9pt;height:4.75pt;mso-position-horizontal-relative:page;mso-position-vertical-relative:page;z-index:-15851520" coordorigin="7733,15849" coordsize="98,95" path="m7782,15849l7763,15852,7748,15862,7737,15877,7733,15896,7737,15914,7748,15929,7763,15939,7782,15943,7801,15939,7816,15929,7827,15914,7830,15896,7827,15877,7816,15862,7801,15852,7782,15849xe" filled="true" fillcolor="#f4bcc2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7.265015pt;margin-top:792.433411pt;width:4.9pt;height:4.75pt;mso-position-horizontal-relative:page;mso-position-vertical-relative:page;z-index:-15851008" coordorigin="7345,15849" coordsize="98,95" path="m7394,15849l7375,15852,7360,15862,7349,15877,7345,15896,7349,15914,7360,15929,7375,15939,7394,15943,7413,15939,7428,15929,7439,15914,7442,15896,7439,15877,7428,15862,7413,15852,7394,15849xe" filled="true" fillcolor="#f4bcc2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7.862701pt;margin-top:792.433411pt;width:4.9pt;height:4.75pt;mso-position-horizontal-relative:page;mso-position-vertical-relative:page;z-index:-15850496" coordorigin="6957,15849" coordsize="98,95" path="m7006,15849l6987,15852,6971,15862,6961,15877,6957,15896,6961,15914,6971,15929,6987,15939,7006,15943,7025,15939,7040,15929,7050,15914,7054,15896,7050,15877,7040,15862,7025,15852,7006,15849xe" filled="true" fillcolor="#f4bcc2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8.46051pt;margin-top:792.433411pt;width:4.9pt;height:4.75pt;mso-position-horizontal-relative:page;mso-position-vertical-relative:page;z-index:-15849984" coordorigin="6569,15849" coordsize="98,95" path="m6618,15849l6599,15852,6583,15862,6573,15877,6569,15896,6573,15914,6583,15929,6599,15939,6618,15943,6637,15939,6652,15929,6662,15914,6666,15896,6662,15877,6652,15862,6637,15852,6618,15849xe" filled="true" fillcolor="#f4bcc2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9.058411pt;margin-top:792.433411pt;width:4.9pt;height:4.75pt;mso-position-horizontal-relative:page;mso-position-vertical-relative:page;z-index:-15849472" coordorigin="6181,15849" coordsize="98,95" path="m6230,15849l6211,15852,6195,15862,6185,15877,6181,15896,6185,15914,6195,15929,6211,15939,6230,15943,6249,15939,6264,15929,6274,15914,6278,15896,6274,15877,6264,15862,6249,15852,6230,15849xe" filled="true" fillcolor="#f4bcc2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6.069397pt;margin-top:808.720093pt;width:4.9pt;height:4.75pt;mso-position-horizontal-relative:page;mso-position-vertical-relative:page;z-index:-15848960" coordorigin="8121,16174" coordsize="98,95" path="m8170,16174l8151,16178,8136,16188,8125,16203,8121,16221,8125,16240,8136,16255,8151,16265,8170,16269,8189,16265,8204,16255,8215,16240,8218,16221,8215,16203,8204,16188,8189,16178,8170,16174xe" filled="true" fillcolor="#f4bcc2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6.667114pt;margin-top:808.720093pt;width:4.9pt;height:4.75pt;mso-position-horizontal-relative:page;mso-position-vertical-relative:page;z-index:-15848448" coordorigin="7733,16174" coordsize="98,95" path="m7782,16174l7763,16178,7748,16188,7737,16203,7733,16221,7737,16240,7748,16255,7763,16265,7782,16269,7801,16265,7816,16255,7827,16240,7830,16221,7827,16203,7816,16188,7801,16178,7782,16174xe" filled="true" fillcolor="#f4bcc2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7.265015pt;margin-top:808.720093pt;width:4.9pt;height:4.75pt;mso-position-horizontal-relative:page;mso-position-vertical-relative:page;z-index:-15847936" coordorigin="7345,16174" coordsize="98,95" path="m7394,16174l7375,16178,7360,16188,7349,16203,7345,16221,7349,16240,7360,16255,7375,16265,7394,16269,7413,16265,7428,16255,7439,16240,7442,16221,7439,16203,7428,16188,7413,16178,7394,16174xe" filled="true" fillcolor="#f4bcc2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7.862701pt;margin-top:808.720093pt;width:4.9pt;height:4.75pt;mso-position-horizontal-relative:page;mso-position-vertical-relative:page;z-index:-15847424" coordorigin="6957,16174" coordsize="98,95" path="m7006,16174l6987,16178,6971,16188,6961,16203,6957,16221,6961,16240,6971,16255,6987,16265,7006,16269,7025,16265,7040,16255,7050,16240,7054,16221,7050,16203,7040,16188,7025,16178,7006,16174xe" filled="true" fillcolor="#f4bcc2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8.46051pt;margin-top:808.720093pt;width:4.9pt;height:4.75pt;mso-position-horizontal-relative:page;mso-position-vertical-relative:page;z-index:-15846912" coordorigin="6569,16174" coordsize="98,95" path="m6618,16174l6599,16178,6583,16188,6573,16203,6569,16221,6573,16240,6583,16255,6599,16265,6618,16269,6637,16265,6652,16255,6662,16240,6666,16221,6662,16203,6652,16188,6637,16178,6618,16174xe" filled="true" fillcolor="#f4bcc2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9.058411pt;margin-top:808.720093pt;width:4.9pt;height:4.75pt;mso-position-horizontal-relative:page;mso-position-vertical-relative:page;z-index:-15846400" coordorigin="6181,16174" coordsize="98,95" path="m6230,16174l6211,16178,6195,16188,6185,16203,6181,16221,6185,16240,6195,16255,6211,16265,6230,16269,6249,16265,6264,16255,6274,16240,6278,16221,6274,16203,6264,16188,6249,16178,6230,16174xe" filled="true" fillcolor="#f4bcc2" stroked="false">
            <v:path arrowok="t"/>
            <v:fill type="solid"/>
            <w10:wrap type="none"/>
          </v:shape>
        </w:pict>
      </w:r>
      <w:r>
        <w:rPr/>
        <w:pict>
          <v:group style="position:absolute;margin-left:36pt;margin-top:596.023315pt;width:530.1pt;height:60.9pt;mso-position-horizontal-relative:page;mso-position-vertical-relative:page;z-index:-15845888" coordorigin="720,11920" coordsize="10602,1218">
            <v:shape style="position:absolute;left:10288;top:11920;width:1034;height:1217" coordorigin="10289,11920" coordsize="1034,1217" path="m10792,12457l10613,12457,10613,12277,10468,12277,10468,12457,10289,12457,10289,12601,10468,12601,10468,12781,10613,12781,10613,12601,10792,12601,10792,12457xm11322,12813l11143,12813,11143,12633,10998,12633,10998,12813,10818,12813,10818,12957,10998,12957,10998,13137,11143,13137,11143,12957,11322,12957,11322,12813xm11322,12100l11143,12100,11143,11920,10998,11920,10998,12100,10818,12100,10818,12244,10998,12244,10998,12424,11143,12424,11143,12244,11322,12244,11322,12100xe" filled="true" fillcolor="#fff6ed" stroked="false">
              <v:path arrowok="t"/>
              <v:fill type="solid"/>
            </v:shape>
            <v:line style="position:absolute" from="720,12247" to="3477,12247" stroked="true" strokeweight=".5pt" strokecolor="#ca2d5f">
              <v:stroke dashstyle="solid"/>
            </v:line>
            <v:line style="position:absolute" from="3477,12247" to="11181,12247" stroked="true" strokeweight=".5pt" strokecolor="#ca2d5f">
              <v:stroke dashstyle="solid"/>
            </v:line>
            <w10:wrap type="none"/>
          </v:group>
        </w:pict>
      </w:r>
      <w:r>
        <w:rPr/>
        <w:pict>
          <v:shape style="position:absolute;margin-left:8.5687pt;margin-top:64.330711pt;width:4.75pt;height:4.9pt;mso-position-horizontal-relative:page;mso-position-vertical-relative:page;z-index:15760384" coordorigin="171,1287" coordsize="95,98" path="m218,1287l200,1290,185,1301,175,1316,171,1335,175,1354,185,1369,200,1380,218,1384,237,1380,252,1369,262,1354,266,1335,262,1316,252,1301,237,1290,218,1287xe" filled="true" fillcolor="#b7db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.8554pt;margin-top:64.330711pt;width:4.75pt;height:4.9pt;mso-position-horizontal-relative:page;mso-position-vertical-relative:page;z-index:15760896" coordorigin="497,1287" coordsize="95,98" path="m544,1287l526,1290,511,1301,501,1316,497,1335,501,1354,511,1369,526,1380,544,1384,563,1380,577,1369,588,1354,591,1335,588,1316,577,1301,563,1290,544,1287xe" filled="true" fillcolor="#b7db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7.7736pt;margin-top:103.369911pt;width:4.75pt;height:4.9pt;mso-position-horizontal-relative:page;mso-position-vertical-relative:page;z-index:15761408" coordorigin="155,2067" coordsize="95,98" path="m203,2067l184,2071,169,2082,159,2097,155,2116,159,2135,169,2150,184,2161,203,2164,221,2161,236,2150,246,2135,250,2116,246,2097,236,2082,221,2071,203,2067xe" filled="true" fillcolor="#b7db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7.7736pt;margin-top:122.772217pt;width:4.75pt;height:4.9pt;mso-position-horizontal-relative:page;mso-position-vertical-relative:page;z-index:15761920" coordorigin="155,2455" coordsize="95,98" path="m203,2455l184,2459,169,2470,159,2485,155,2504,159,2523,169,2538,184,2549,203,2552,221,2549,236,2538,246,2523,250,2504,246,2485,236,2470,221,2459,203,2455xe" filled="true" fillcolor="#b7db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7.7736pt;margin-top:142.174316pt;width:4.75pt;height:4.9pt;mso-position-horizontal-relative:page;mso-position-vertical-relative:page;z-index:15762432" coordorigin="155,2843" coordsize="95,98" path="m203,2843l184,2847,169,2858,159,2873,155,2892,159,2911,169,2926,184,2937,203,2941,221,2937,236,2926,246,2911,250,2892,246,2873,236,2858,221,2847,203,2843xe" filled="true" fillcolor="#b7db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7.7736pt;margin-top:161.576508pt;width:4.75pt;height:4.9pt;mso-position-horizontal-relative:page;mso-position-vertical-relative:page;z-index:15762944" coordorigin="155,3232" coordsize="95,98" path="m203,3232l184,3235,169,3246,159,3261,155,3280,159,3299,169,3314,184,3325,203,3329,221,3325,236,3314,246,3299,250,3280,246,3261,236,3246,221,3235,203,3232xe" filled="true" fillcolor="#b7db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7.7736pt;margin-top:180.978607pt;width:4.75pt;height:4.9pt;mso-position-horizontal-relative:page;mso-position-vertical-relative:page;z-index:15763456" coordorigin="155,3620" coordsize="95,98" path="m203,3620l184,3623,169,3634,159,3649,155,3668,159,3687,169,3702,184,3713,203,3717,221,3713,236,3702,246,3687,250,3668,246,3649,236,3634,221,3623,203,3620xe" filled="true" fillcolor="#b7db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7.7736pt;margin-top:200.38092pt;width:4.75pt;height:4.9pt;mso-position-horizontal-relative:page;mso-position-vertical-relative:page;z-index:15763968" coordorigin="155,4008" coordsize="95,98" path="m203,4008l184,4011,169,4022,159,4037,155,4056,159,4075,169,4090,184,4101,203,4105,221,4101,236,4090,246,4075,250,4056,246,4037,236,4022,221,4011,203,4008xe" filled="true" fillcolor="#b7db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.060301pt;margin-top:103.369911pt;width:4.75pt;height:4.9pt;mso-position-horizontal-relative:page;mso-position-vertical-relative:page;z-index:15764480" coordorigin="481,2067" coordsize="95,98" path="m528,2067l510,2071,495,2082,485,2097,481,2116,485,2135,495,2150,510,2161,528,2164,547,2161,562,2150,572,2135,575,2116,572,2097,562,2082,547,2071,528,2067xe" filled="true" fillcolor="#b7db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.060301pt;margin-top:122.772217pt;width:4.75pt;height:4.9pt;mso-position-horizontal-relative:page;mso-position-vertical-relative:page;z-index:15764992" coordorigin="481,2455" coordsize="95,98" path="m528,2455l510,2459,495,2470,485,2485,481,2504,485,2523,495,2538,510,2549,528,2552,547,2549,562,2538,572,2523,575,2504,572,2485,562,2470,547,2459,528,2455xe" filled="true" fillcolor="#b7dbe4" stroked="false">
            <v:path arrowok="t"/>
            <v:fill type="solid"/>
            <w10:wrap type="none"/>
          </v:shape>
        </w:pict>
      </w:r>
      <w:r>
        <w:rPr/>
        <w:pict>
          <v:rect style="position:absolute;margin-left:0.0pt;margin-top:245.027313pt;width:4.316pt;height:7.25pt;mso-position-horizontal-relative:page;mso-position-vertical-relative:page;z-index:15767552" filled="true" fillcolor="#f4bcc2" stroked="false">
            <v:fill type="solid"/>
            <w10:wrap type="none"/>
          </v:rect>
        </w:pict>
      </w:r>
      <w:r>
        <w:rPr/>
        <w:pict>
          <v:rect style="position:absolute;margin-left:0.0pt;margin-top:280.646912pt;width:4.3154pt;height:7.25pt;mso-position-horizontal-relative:page;mso-position-vertical-relative:page;z-index:15768064" filled="true" fillcolor="#f4bcc2" stroked="false">
            <v:fill type="solid"/>
            <w10:wrap type="none"/>
          </v:rect>
        </w:pict>
      </w:r>
      <w:r>
        <w:rPr/>
        <w:pict>
          <v:shape style="position:absolute;margin-left:5.618pt;margin-top:253.831985pt;width:25.2pt;height:25.2pt;mso-position-horizontal-relative:page;mso-position-vertical-relative:page;z-index:15768576" coordorigin="112,5077" coordsize="504,504" path="m616,5257l437,5257,437,5077,292,5077,292,5257,112,5257,112,5403,292,5403,292,5581,437,5581,437,5403,616,5403,616,5257xe" filled="true" fillcolor="#f4bcc2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69600">
            <wp:simplePos x="0" y="0"/>
            <wp:positionH relativeFrom="page">
              <wp:posOffset>6456375</wp:posOffset>
            </wp:positionH>
            <wp:positionV relativeFrom="page">
              <wp:posOffset>5655603</wp:posOffset>
            </wp:positionV>
            <wp:extent cx="646417" cy="64642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417" cy="646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0112">
            <wp:simplePos x="0" y="0"/>
            <wp:positionH relativeFrom="page">
              <wp:posOffset>6456375</wp:posOffset>
            </wp:positionH>
            <wp:positionV relativeFrom="page">
              <wp:posOffset>6516003</wp:posOffset>
            </wp:positionV>
            <wp:extent cx="646417" cy="64642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417" cy="646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0624">
            <wp:simplePos x="0" y="0"/>
            <wp:positionH relativeFrom="page">
              <wp:posOffset>6456375</wp:posOffset>
            </wp:positionH>
            <wp:positionV relativeFrom="page">
              <wp:posOffset>9262809</wp:posOffset>
            </wp:positionV>
            <wp:extent cx="646417" cy="646417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417" cy="646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position w:val="-1"/>
          <w:sz w:val="9"/>
        </w:rPr>
        <w:pict>
          <v:group style="width:4.75pt;height:4.9pt;mso-position-horizontal-relative:char;mso-position-vertical-relative:line" coordorigin="0,0" coordsize="95,98">
            <v:shape style="position:absolute;left:0;top:0;width:95;height:98" coordorigin="0,0" coordsize="95,98" path="m47,0l29,4,14,14,4,30,0,49,4,67,14,83,29,93,47,97,65,93,80,83,90,67,94,49,90,30,80,14,65,4,47,0xe" filled="true" fillcolor="#b7dbe4" stroked="false">
              <v:path arrowok="t"/>
              <v:fill type="solid"/>
            </v:shape>
          </v:group>
        </w:pict>
      </w:r>
      <w:r>
        <w:rPr>
          <w:rFonts w:ascii="Times New Roman"/>
          <w:position w:val="-1"/>
          <w:sz w:val="9"/>
        </w:rPr>
      </w:r>
      <w:r>
        <w:rPr>
          <w:rFonts w:ascii="Times New Roman"/>
          <w:position w:val="-1"/>
          <w:sz w:val="9"/>
        </w:rPr>
        <w:tab/>
      </w:r>
      <w:r>
        <w:rPr>
          <w:rFonts w:ascii="Times New Roman"/>
          <w:position w:val="-1"/>
          <w:sz w:val="9"/>
        </w:rPr>
        <w:pict>
          <v:group style="width:4.75pt;height:4.9pt;mso-position-horizontal-relative:char;mso-position-vertical-relative:line" coordorigin="0,0" coordsize="95,98">
            <v:shape style="position:absolute;left:0;top:0;width:95;height:98" coordorigin="0,0" coordsize="95,98" path="m47,0l29,4,14,14,4,30,0,49,4,67,14,83,29,93,47,97,65,93,80,83,90,67,94,49,90,30,80,14,65,4,47,0xe" filled="true" fillcolor="#b7dbe4" stroked="false">
              <v:path arrowok="t"/>
              <v:fill type="solid"/>
            </v:shape>
          </v:group>
        </w:pict>
      </w:r>
      <w:r>
        <w:rPr>
          <w:rFonts w:ascii="Times New Roman"/>
          <w:position w:val="-1"/>
          <w:sz w:val="9"/>
        </w:rPr>
      </w:r>
    </w:p>
    <w:p>
      <w:pPr>
        <w:pStyle w:val="BodyText"/>
        <w:spacing w:before="8"/>
        <w:rPr>
          <w:rFonts w:ascii="Times New Roman"/>
          <w:b w:val="0"/>
          <w:sz w:val="25"/>
        </w:rPr>
      </w:pPr>
    </w:p>
    <w:p>
      <w:pPr>
        <w:tabs>
          <w:tab w:pos="-123" w:val="left" w:leader="none"/>
        </w:tabs>
        <w:spacing w:line="97" w:lineRule="exact"/>
        <w:ind w:left="-449" w:right="0" w:firstLine="0"/>
        <w:rPr>
          <w:rFonts w:ascii="Times New Roman"/>
          <w:sz w:val="9"/>
        </w:rPr>
      </w:pPr>
      <w:r>
        <w:rPr>
          <w:rFonts w:ascii="Times New Roman"/>
          <w:position w:val="-1"/>
          <w:sz w:val="9"/>
        </w:rPr>
        <w:pict>
          <v:group style="width:4.75pt;height:4.9pt;mso-position-horizontal-relative:char;mso-position-vertical-relative:line" coordorigin="0,0" coordsize="95,98">
            <v:shape style="position:absolute;left:0;top:0;width:95;height:98" coordorigin="0,0" coordsize="95,98" path="m47,0l29,4,14,14,4,30,0,49,4,67,14,83,29,93,47,97,65,93,80,83,90,67,94,49,90,30,80,14,65,4,47,0xe" filled="true" fillcolor="#b7dbe4" stroked="false">
              <v:path arrowok="t"/>
              <v:fill type="solid"/>
            </v:shape>
          </v:group>
        </w:pict>
      </w:r>
      <w:r>
        <w:rPr>
          <w:rFonts w:ascii="Times New Roman"/>
          <w:position w:val="-1"/>
          <w:sz w:val="9"/>
        </w:rPr>
      </w:r>
      <w:r>
        <w:rPr>
          <w:rFonts w:ascii="Times New Roman"/>
          <w:position w:val="-1"/>
          <w:sz w:val="9"/>
        </w:rPr>
        <w:tab/>
      </w:r>
      <w:r>
        <w:rPr>
          <w:rFonts w:ascii="Times New Roman"/>
          <w:position w:val="-1"/>
          <w:sz w:val="9"/>
        </w:rPr>
        <w:pict>
          <v:group style="width:4.75pt;height:4.9pt;mso-position-horizontal-relative:char;mso-position-vertical-relative:line" coordorigin="0,0" coordsize="95,98">
            <v:shape style="position:absolute;left:0;top:0;width:95;height:98" coordorigin="0,0" coordsize="95,98" path="m47,0l29,4,14,14,4,30,0,49,4,67,14,83,29,93,47,97,65,93,80,83,90,67,94,49,90,30,80,14,65,4,47,0xe" filled="true" fillcolor="#b7dbe4" stroked="false">
              <v:path arrowok="t"/>
              <v:fill type="solid"/>
            </v:shape>
          </v:group>
        </w:pict>
      </w:r>
      <w:r>
        <w:rPr>
          <w:rFonts w:ascii="Times New Roman"/>
          <w:position w:val="-1"/>
          <w:sz w:val="9"/>
        </w:rPr>
      </w:r>
    </w:p>
    <w:p>
      <w:pPr>
        <w:pStyle w:val="BodyText"/>
        <w:spacing w:before="3"/>
        <w:rPr>
          <w:rFonts w:ascii="Times New Roman"/>
          <w:b w:val="0"/>
          <w:sz w:val="25"/>
        </w:rPr>
      </w:pPr>
    </w:p>
    <w:p>
      <w:pPr>
        <w:tabs>
          <w:tab w:pos="-123" w:val="left" w:leader="none"/>
        </w:tabs>
        <w:spacing w:line="97" w:lineRule="exact"/>
        <w:ind w:left="-449" w:right="0" w:firstLine="0"/>
        <w:rPr>
          <w:rFonts w:ascii="Times New Roman"/>
          <w:sz w:val="9"/>
        </w:rPr>
      </w:pPr>
      <w:r>
        <w:rPr>
          <w:rFonts w:ascii="Times New Roman"/>
          <w:position w:val="-1"/>
          <w:sz w:val="9"/>
        </w:rPr>
        <w:pict>
          <v:group style="width:4.75pt;height:4.9pt;mso-position-horizontal-relative:char;mso-position-vertical-relative:line" coordorigin="0,0" coordsize="95,98">
            <v:shape style="position:absolute;left:0;top:0;width:95;height:98" coordorigin="0,0" coordsize="95,98" path="m47,0l29,4,14,14,4,30,0,49,4,67,14,83,29,93,47,97,65,93,80,83,90,67,94,49,90,30,80,14,65,4,47,0xe" filled="true" fillcolor="#b7dbe4" stroked="false">
              <v:path arrowok="t"/>
              <v:fill type="solid"/>
            </v:shape>
          </v:group>
        </w:pict>
      </w:r>
      <w:r>
        <w:rPr>
          <w:rFonts w:ascii="Times New Roman"/>
          <w:position w:val="-1"/>
          <w:sz w:val="9"/>
        </w:rPr>
      </w:r>
      <w:r>
        <w:rPr>
          <w:rFonts w:ascii="Times New Roman"/>
          <w:position w:val="-1"/>
          <w:sz w:val="9"/>
        </w:rPr>
        <w:tab/>
      </w:r>
      <w:r>
        <w:rPr>
          <w:rFonts w:ascii="Times New Roman"/>
          <w:position w:val="-1"/>
          <w:sz w:val="9"/>
        </w:rPr>
        <w:pict>
          <v:group style="width:4.75pt;height:4.9pt;mso-position-horizontal-relative:char;mso-position-vertical-relative:line" coordorigin="0,0" coordsize="95,98">
            <v:shape style="position:absolute;left:0;top:0;width:95;height:98" coordorigin="0,0" coordsize="95,98" path="m47,0l29,4,14,14,4,30,0,49,4,67,14,83,29,93,47,97,65,93,80,83,90,67,94,49,90,30,80,14,65,4,47,0xe" filled="true" fillcolor="#b7dbe4" stroked="false">
              <v:path arrowok="t"/>
              <v:fill type="solid"/>
            </v:shape>
          </v:group>
        </w:pict>
      </w:r>
      <w:r>
        <w:rPr>
          <w:rFonts w:ascii="Times New Roman"/>
          <w:position w:val="-1"/>
          <w:sz w:val="9"/>
        </w:rPr>
      </w:r>
    </w:p>
    <w:p>
      <w:pPr>
        <w:pStyle w:val="BodyText"/>
        <w:spacing w:line="659" w:lineRule="exact" w:after="20"/>
        <w:ind w:left="2190" w:right="2340"/>
        <w:jc w:val="center"/>
      </w:pPr>
      <w:r>
        <w:rPr>
          <w:color w:val="CA2D5F"/>
          <w:w w:val="95"/>
        </w:rPr>
        <w:t>ПОЛЕЗНЫЕ</w:t>
      </w:r>
      <w:r>
        <w:rPr>
          <w:color w:val="CA2D5F"/>
          <w:spacing w:val="-16"/>
          <w:w w:val="95"/>
        </w:rPr>
        <w:t> </w:t>
      </w:r>
      <w:r>
        <w:rPr>
          <w:color w:val="CA2D5F"/>
          <w:w w:val="95"/>
        </w:rPr>
        <w:t>РЕСУРСЫ</w:t>
      </w:r>
    </w:p>
    <w:p>
      <w:pPr>
        <w:tabs>
          <w:tab w:pos="-123" w:val="left" w:leader="none"/>
        </w:tabs>
        <w:spacing w:line="97" w:lineRule="exact"/>
        <w:ind w:left="-449" w:right="0" w:firstLine="0"/>
        <w:rPr>
          <w:rFonts w:ascii="Arial"/>
          <w:sz w:val="9"/>
        </w:rPr>
      </w:pPr>
      <w:r>
        <w:rPr>
          <w:rFonts w:ascii="Arial"/>
          <w:position w:val="-1"/>
          <w:sz w:val="9"/>
        </w:rPr>
        <w:pict>
          <v:group style="width:4.75pt;height:4.9pt;mso-position-horizontal-relative:char;mso-position-vertical-relative:line" coordorigin="0,0" coordsize="95,98">
            <v:shape style="position:absolute;left:0;top:0;width:95;height:98" coordorigin="0,0" coordsize="95,98" path="m47,0l29,4,14,14,4,30,0,49,4,67,14,83,29,93,47,97,65,93,80,83,90,67,94,49,90,30,80,14,65,4,47,0xe" filled="true" fillcolor="#b7dbe4" stroked="false">
              <v:path arrowok="t"/>
              <v:fill type="solid"/>
            </v:shape>
          </v:group>
        </w:pict>
      </w:r>
      <w:r>
        <w:rPr>
          <w:rFonts w:ascii="Arial"/>
          <w:position w:val="-1"/>
          <w:sz w:val="9"/>
        </w:rPr>
      </w:r>
      <w:r>
        <w:rPr>
          <w:rFonts w:ascii="Arial"/>
          <w:position w:val="-1"/>
          <w:sz w:val="9"/>
        </w:rPr>
        <w:tab/>
      </w:r>
      <w:r>
        <w:rPr>
          <w:rFonts w:ascii="Arial"/>
          <w:position w:val="-1"/>
          <w:sz w:val="9"/>
        </w:rPr>
        <w:pict>
          <v:group style="width:4.75pt;height:4.9pt;mso-position-horizontal-relative:char;mso-position-vertical-relative:line" coordorigin="0,0" coordsize="95,98">
            <v:shape style="position:absolute;left:0;top:0;width:95;height:98" coordorigin="0,0" coordsize="95,98" path="m47,0l29,4,14,14,4,30,0,49,4,67,14,83,29,93,47,97,65,93,80,83,90,67,94,49,90,30,80,14,65,4,47,0xe" filled="true" fillcolor="#b7dbe4" stroked="false">
              <v:path arrowok="t"/>
              <v:fill type="solid"/>
            </v:shape>
          </v:group>
        </w:pict>
      </w:r>
      <w:r>
        <w:rPr>
          <w:rFonts w:ascii="Arial"/>
          <w:position w:val="-1"/>
          <w:sz w:val="9"/>
        </w:rPr>
      </w:r>
    </w:p>
    <w:p>
      <w:pPr>
        <w:pStyle w:val="BodyText"/>
        <w:spacing w:before="92"/>
        <w:ind w:left="2190" w:right="2340"/>
        <w:jc w:val="center"/>
      </w:pPr>
      <w:r>
        <w:rPr/>
        <w:pict>
          <v:shape style="position:absolute;margin-left:24.060301pt;margin-top:53.555443pt;width:4.75pt;height:4.9pt;mso-position-horizontal-relative:page;mso-position-vertical-relative:paragraph;z-index:15765504" coordorigin="481,1071" coordsize="95,98" path="m528,1071l510,1075,495,1085,485,1101,481,1120,485,1139,495,1154,510,1164,528,1168,547,1164,562,1154,572,1139,575,1120,572,1101,562,1085,547,1075,528,1071xe" filled="true" fillcolor="#b7db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.060301pt;margin-top:72.957642pt;width:4.75pt;height:4.9pt;mso-position-horizontal-relative:page;mso-position-vertical-relative:paragraph;z-index:15766016" coordorigin="481,1459" coordsize="95,98" path="m528,1459l510,1463,495,1473,485,1489,481,1508,485,1527,495,1542,510,1552,528,1556,547,1552,562,1542,572,1527,575,1508,572,1489,562,1473,547,1463,528,1459xe" filled="true" fillcolor="#b7db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.060301pt;margin-top:92.359741pt;width:4.75pt;height:4.9pt;mso-position-horizontal-relative:page;mso-position-vertical-relative:paragraph;z-index:15766528" coordorigin="481,1847" coordsize="95,98" path="m528,1847l510,1851,495,1861,485,1877,481,1896,485,1915,495,1930,510,1940,528,1944,547,1940,562,1930,572,1915,575,1896,572,1877,562,1861,547,1851,528,1847xe" filled="true" fillcolor="#b7dbe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.060301pt;margin-top:111.762039pt;width:4.75pt;height:4.9pt;mso-position-horizontal-relative:page;mso-position-vertical-relative:paragraph;z-index:15767040" coordorigin="481,2235" coordsize="95,98" path="m528,2235l510,2239,495,2249,485,2265,481,2284,485,2303,495,2318,510,2328,528,2332,547,2328,562,2318,572,2303,575,2284,572,2265,562,2249,547,2239,528,2235xe" filled="true" fillcolor="#b7dbe4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69088">
            <wp:simplePos x="0" y="0"/>
            <wp:positionH relativeFrom="page">
              <wp:posOffset>6371999</wp:posOffset>
            </wp:positionH>
            <wp:positionV relativeFrom="paragraph">
              <wp:posOffset>818543</wp:posOffset>
            </wp:positionV>
            <wp:extent cx="646426" cy="646428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426" cy="646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A2D5F"/>
          <w:spacing w:val="-2"/>
        </w:rPr>
        <w:t>ДЛЯ</w:t>
      </w:r>
      <w:r>
        <w:rPr>
          <w:color w:val="CA2D5F"/>
          <w:spacing w:val="-40"/>
        </w:rPr>
        <w:t> </w:t>
      </w:r>
      <w:r>
        <w:rPr>
          <w:color w:val="CA2D5F"/>
          <w:spacing w:val="-1"/>
        </w:rPr>
        <w:t>РОДИТЕЛЕЙ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1"/>
        <w:gridCol w:w="7536"/>
        <w:gridCol w:w="145"/>
        <w:gridCol w:w="179"/>
        <w:gridCol w:w="110"/>
      </w:tblGrid>
      <w:tr>
        <w:trPr>
          <w:trHeight w:val="1187" w:hRule="atLeast"/>
        </w:trPr>
        <w:tc>
          <w:tcPr>
            <w:tcW w:w="2741" w:type="dxa"/>
            <w:tcBorders>
              <w:bottom w:val="single" w:sz="4" w:space="0" w:color="CA2D5F"/>
            </w:tcBorders>
            <w:shd w:val="clear" w:color="auto" w:fill="FFF6ED"/>
          </w:tcPr>
          <w:p>
            <w:pPr>
              <w:pStyle w:val="TableParagraph"/>
              <w:spacing w:line="258" w:lineRule="exact"/>
              <w:ind w:left="113"/>
              <w:rPr>
                <w:b/>
                <w:sz w:val="22"/>
              </w:rPr>
            </w:pPr>
            <w:r>
              <w:rPr>
                <w:b/>
                <w:color w:val="CA2D5F"/>
                <w:spacing w:val="-5"/>
                <w:w w:val="105"/>
                <w:sz w:val="22"/>
              </w:rPr>
              <w:t>www.растимдетей.рф</w:t>
            </w:r>
          </w:p>
        </w:tc>
        <w:tc>
          <w:tcPr>
            <w:tcW w:w="7536" w:type="dxa"/>
            <w:tcBorders>
              <w:bottom w:val="single" w:sz="4" w:space="0" w:color="CA2D5F"/>
            </w:tcBorders>
            <w:shd w:val="clear" w:color="auto" w:fill="FFF6ED"/>
          </w:tcPr>
          <w:p>
            <w:pPr>
              <w:pStyle w:val="TableParagraph"/>
              <w:spacing w:line="235" w:lineRule="exact"/>
              <w:ind w:left="129"/>
              <w:rPr>
                <w:sz w:val="20"/>
              </w:rPr>
            </w:pPr>
            <w:r>
              <w:rPr>
                <w:color w:val="231F20"/>
                <w:spacing w:val="-3"/>
                <w:w w:val="115"/>
                <w:sz w:val="20"/>
              </w:rPr>
              <w:t>Навигатор</w:t>
            </w:r>
            <w:r>
              <w:rPr>
                <w:color w:val="231F20"/>
                <w:spacing w:val="-13"/>
                <w:w w:val="115"/>
                <w:sz w:val="20"/>
              </w:rPr>
              <w:t> </w:t>
            </w:r>
            <w:r>
              <w:rPr>
                <w:color w:val="231F20"/>
                <w:spacing w:val="-3"/>
                <w:w w:val="115"/>
                <w:sz w:val="20"/>
              </w:rPr>
              <w:t>для</w:t>
            </w:r>
            <w:r>
              <w:rPr>
                <w:color w:val="231F20"/>
                <w:spacing w:val="-12"/>
                <w:w w:val="115"/>
                <w:sz w:val="20"/>
              </w:rPr>
              <w:t> </w:t>
            </w:r>
            <w:r>
              <w:rPr>
                <w:color w:val="231F20"/>
                <w:spacing w:val="-3"/>
                <w:w w:val="115"/>
                <w:sz w:val="20"/>
              </w:rPr>
              <w:t>современных</w:t>
            </w:r>
          </w:p>
          <w:p>
            <w:pPr>
              <w:pStyle w:val="TableParagraph"/>
              <w:spacing w:line="278" w:lineRule="auto" w:before="38"/>
              <w:ind w:left="129" w:right="1487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родителей — федеральный портал информационно-</w:t>
            </w:r>
            <w:r>
              <w:rPr>
                <w:color w:val="231F20"/>
                <w:spacing w:val="1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просветительской</w:t>
            </w:r>
            <w:r>
              <w:rPr>
                <w:color w:val="231F20"/>
                <w:spacing w:val="11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поддержки</w:t>
            </w:r>
            <w:r>
              <w:rPr>
                <w:color w:val="231F20"/>
                <w:spacing w:val="11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родителей</w:t>
            </w:r>
            <w:r>
              <w:rPr>
                <w:color w:val="231F20"/>
                <w:spacing w:val="11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Растимдетей.рф</w:t>
            </w:r>
          </w:p>
        </w:tc>
        <w:tc>
          <w:tcPr>
            <w:tcW w:w="145" w:type="dxa"/>
            <w:tcBorders>
              <w:bottom w:val="single" w:sz="4" w:space="0" w:color="CA2D5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" w:type="dxa"/>
            <w:shd w:val="clear" w:color="auto" w:fill="FFF6E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  <w:shd w:val="clear" w:color="auto" w:fill="FFF6E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52" w:hRule="atLeast"/>
        </w:trPr>
        <w:tc>
          <w:tcPr>
            <w:tcW w:w="2741" w:type="dxa"/>
            <w:tcBorders>
              <w:top w:val="single" w:sz="4" w:space="0" w:color="CA2D5F"/>
              <w:bottom w:val="single" w:sz="4" w:space="0" w:color="CA2D5F"/>
            </w:tcBorders>
            <w:shd w:val="clear" w:color="auto" w:fill="FFF6ED"/>
          </w:tcPr>
          <w:p>
            <w:pPr>
              <w:pStyle w:val="TableParagraph"/>
              <w:spacing w:before="146"/>
              <w:ind w:left="113"/>
              <w:rPr>
                <w:b/>
                <w:sz w:val="22"/>
              </w:rPr>
            </w:pPr>
            <w:r>
              <w:rPr>
                <w:b/>
                <w:color w:val="CA2D5F"/>
                <w:w w:val="95"/>
                <w:sz w:val="22"/>
              </w:rPr>
              <w:t>8</w:t>
            </w:r>
            <w:r>
              <w:rPr>
                <w:b/>
                <w:color w:val="CA2D5F"/>
                <w:spacing w:val="-13"/>
                <w:w w:val="95"/>
                <w:sz w:val="22"/>
              </w:rPr>
              <w:t> </w:t>
            </w:r>
            <w:r>
              <w:rPr>
                <w:b/>
                <w:color w:val="CA2D5F"/>
                <w:w w:val="95"/>
                <w:sz w:val="22"/>
              </w:rPr>
              <w:t>(800)</w:t>
            </w:r>
            <w:r>
              <w:rPr>
                <w:b/>
                <w:color w:val="CA2D5F"/>
                <w:spacing w:val="-12"/>
                <w:w w:val="95"/>
                <w:sz w:val="22"/>
              </w:rPr>
              <w:t> </w:t>
            </w:r>
            <w:r>
              <w:rPr>
                <w:b/>
                <w:color w:val="CA2D5F"/>
                <w:w w:val="95"/>
                <w:sz w:val="22"/>
              </w:rPr>
              <w:t>444-22-32</w:t>
            </w:r>
          </w:p>
          <w:p>
            <w:pPr>
              <w:pStyle w:val="TableParagraph"/>
              <w:spacing w:before="43"/>
              <w:ind w:left="113"/>
              <w:rPr>
                <w:sz w:val="22"/>
              </w:rPr>
            </w:pPr>
            <w:r>
              <w:rPr>
                <w:color w:val="CA2D5F"/>
                <w:w w:val="110"/>
                <w:sz w:val="22"/>
              </w:rPr>
              <w:t>(бесплатно,</w:t>
            </w:r>
          </w:p>
          <w:p>
            <w:pPr>
              <w:pStyle w:val="TableParagraph"/>
              <w:spacing w:before="42"/>
              <w:ind w:left="113"/>
              <w:rPr>
                <w:sz w:val="22"/>
              </w:rPr>
            </w:pPr>
            <w:r>
              <w:rPr>
                <w:color w:val="CA2D5F"/>
                <w:spacing w:val="-1"/>
                <w:w w:val="105"/>
                <w:sz w:val="22"/>
              </w:rPr>
              <w:t>с</w:t>
            </w:r>
            <w:r>
              <w:rPr>
                <w:color w:val="CA2D5F"/>
                <w:spacing w:val="-17"/>
                <w:w w:val="105"/>
                <w:sz w:val="22"/>
              </w:rPr>
              <w:t> </w:t>
            </w:r>
            <w:r>
              <w:rPr>
                <w:color w:val="CA2D5F"/>
                <w:spacing w:val="-1"/>
                <w:w w:val="105"/>
                <w:sz w:val="22"/>
              </w:rPr>
              <w:t>9.00</w:t>
            </w:r>
            <w:r>
              <w:rPr>
                <w:color w:val="CA2D5F"/>
                <w:spacing w:val="-16"/>
                <w:w w:val="105"/>
                <w:sz w:val="22"/>
              </w:rPr>
              <w:t> </w:t>
            </w:r>
            <w:r>
              <w:rPr>
                <w:color w:val="CA2D5F"/>
                <w:spacing w:val="-1"/>
                <w:w w:val="105"/>
                <w:sz w:val="22"/>
              </w:rPr>
              <w:t>до</w:t>
            </w:r>
            <w:r>
              <w:rPr>
                <w:color w:val="CA2D5F"/>
                <w:spacing w:val="-17"/>
                <w:w w:val="105"/>
                <w:sz w:val="22"/>
              </w:rPr>
              <w:t> </w:t>
            </w:r>
            <w:r>
              <w:rPr>
                <w:color w:val="CA2D5F"/>
                <w:spacing w:val="-1"/>
                <w:w w:val="105"/>
                <w:sz w:val="22"/>
              </w:rPr>
              <w:t>18.00</w:t>
            </w:r>
          </w:p>
          <w:p>
            <w:pPr>
              <w:pStyle w:val="TableParagraph"/>
              <w:spacing w:before="43"/>
              <w:ind w:left="113"/>
              <w:rPr>
                <w:sz w:val="22"/>
              </w:rPr>
            </w:pPr>
            <w:r>
              <w:rPr>
                <w:color w:val="CA2D5F"/>
                <w:spacing w:val="-5"/>
                <w:w w:val="115"/>
                <w:sz w:val="22"/>
              </w:rPr>
              <w:t>по</w:t>
            </w:r>
            <w:r>
              <w:rPr>
                <w:color w:val="CA2D5F"/>
                <w:spacing w:val="-19"/>
                <w:w w:val="115"/>
                <w:sz w:val="22"/>
              </w:rPr>
              <w:t> </w:t>
            </w:r>
            <w:r>
              <w:rPr>
                <w:color w:val="CA2D5F"/>
                <w:spacing w:val="-5"/>
                <w:w w:val="115"/>
                <w:sz w:val="22"/>
              </w:rPr>
              <w:t>рабочим</w:t>
            </w:r>
            <w:r>
              <w:rPr>
                <w:color w:val="CA2D5F"/>
                <w:spacing w:val="-19"/>
                <w:w w:val="115"/>
                <w:sz w:val="22"/>
              </w:rPr>
              <w:t> </w:t>
            </w:r>
            <w:r>
              <w:rPr>
                <w:color w:val="CA2D5F"/>
                <w:spacing w:val="-5"/>
                <w:w w:val="115"/>
                <w:sz w:val="22"/>
              </w:rPr>
              <w:t>дням)</w:t>
            </w:r>
          </w:p>
        </w:tc>
        <w:tc>
          <w:tcPr>
            <w:tcW w:w="7536" w:type="dxa"/>
            <w:tcBorders>
              <w:top w:val="single" w:sz="4" w:space="0" w:color="CA2D5F"/>
              <w:bottom w:val="single" w:sz="4" w:space="0" w:color="CA2D5F"/>
            </w:tcBorders>
            <w:shd w:val="clear" w:color="auto" w:fill="FFF6ED"/>
          </w:tcPr>
          <w:p>
            <w:pPr>
              <w:pStyle w:val="TableParagraph"/>
              <w:spacing w:line="278" w:lineRule="auto" w:before="147"/>
              <w:ind w:left="129" w:right="251"/>
              <w:rPr>
                <w:sz w:val="20"/>
              </w:rPr>
            </w:pPr>
            <w:r>
              <w:rPr>
                <w:color w:val="231F20"/>
                <w:spacing w:val="-3"/>
                <w:w w:val="115"/>
                <w:sz w:val="20"/>
              </w:rPr>
              <w:t>Горячая линия по оказанию помощи родителям </w:t>
            </w:r>
            <w:r>
              <w:rPr>
                <w:color w:val="231F20"/>
                <w:spacing w:val="-2"/>
                <w:w w:val="115"/>
                <w:sz w:val="20"/>
              </w:rPr>
              <w:t>в рамках</w:t>
            </w:r>
            <w:r>
              <w:rPr>
                <w:color w:val="231F20"/>
                <w:spacing w:val="-1"/>
                <w:w w:val="115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национального проекта «Образование» оказывается психолого-</w:t>
            </w:r>
            <w:r>
              <w:rPr>
                <w:color w:val="231F20"/>
                <w:spacing w:val="1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педагогическая,</w:t>
            </w:r>
            <w:r>
              <w:rPr>
                <w:color w:val="231F20"/>
                <w:spacing w:val="-7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методическая</w:t>
            </w:r>
            <w:r>
              <w:rPr>
                <w:color w:val="231F20"/>
                <w:spacing w:val="-7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и</w:t>
            </w:r>
            <w:r>
              <w:rPr>
                <w:color w:val="231F20"/>
                <w:spacing w:val="-7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консультативная</w:t>
            </w:r>
            <w:r>
              <w:rPr>
                <w:color w:val="231F20"/>
                <w:spacing w:val="-7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помощь</w:t>
            </w:r>
            <w:r>
              <w:rPr>
                <w:color w:val="231F20"/>
                <w:spacing w:val="-7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родителям,</w:t>
            </w:r>
            <w:r>
              <w:rPr>
                <w:color w:val="231F20"/>
                <w:spacing w:val="-66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а</w:t>
            </w:r>
            <w:r>
              <w:rPr>
                <w:color w:val="231F20"/>
                <w:spacing w:val="-7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также</w:t>
            </w:r>
            <w:r>
              <w:rPr>
                <w:color w:val="231F20"/>
                <w:spacing w:val="-6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гражданам,</w:t>
            </w:r>
            <w:r>
              <w:rPr>
                <w:color w:val="231F20"/>
                <w:spacing w:val="-6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желающим</w:t>
            </w:r>
            <w:r>
              <w:rPr>
                <w:color w:val="231F20"/>
                <w:spacing w:val="-6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принять</w:t>
            </w:r>
            <w:r>
              <w:rPr>
                <w:color w:val="231F20"/>
                <w:spacing w:val="-6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ребенка</w:t>
            </w:r>
            <w:r>
              <w:rPr>
                <w:color w:val="231F20"/>
                <w:spacing w:val="-6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на</w:t>
            </w:r>
            <w:r>
              <w:rPr>
                <w:color w:val="231F20"/>
                <w:spacing w:val="-6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воспитание</w:t>
            </w:r>
          </w:p>
          <w:p>
            <w:pPr>
              <w:pStyle w:val="TableParagraph"/>
              <w:ind w:left="12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в</w:t>
            </w:r>
            <w:r>
              <w:rPr>
                <w:color w:val="231F20"/>
                <w:spacing w:val="-14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семью.</w:t>
            </w:r>
          </w:p>
        </w:tc>
        <w:tc>
          <w:tcPr>
            <w:tcW w:w="145" w:type="dxa"/>
            <w:tcBorders>
              <w:top w:val="single" w:sz="4" w:space="0" w:color="CA2D5F"/>
              <w:bottom w:val="single" w:sz="4" w:space="0" w:color="CA2D5F"/>
            </w:tcBorders>
            <w:shd w:val="clear" w:color="auto" w:fill="FFF6E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" w:type="dxa"/>
            <w:shd w:val="clear" w:color="auto" w:fill="FFF6E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  <w:shd w:val="clear" w:color="auto" w:fill="FFF6E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36" w:hRule="atLeast"/>
        </w:trPr>
        <w:tc>
          <w:tcPr>
            <w:tcW w:w="2741" w:type="dxa"/>
            <w:tcBorders>
              <w:top w:val="single" w:sz="4" w:space="0" w:color="CA2D5F"/>
              <w:bottom w:val="single" w:sz="4" w:space="0" w:color="CA2D5F"/>
            </w:tcBorders>
            <w:shd w:val="clear" w:color="auto" w:fill="FFF6ED"/>
          </w:tcPr>
          <w:p>
            <w:pPr>
              <w:pStyle w:val="TableParagraph"/>
              <w:spacing w:before="146"/>
              <w:ind w:left="113"/>
              <w:rPr>
                <w:b/>
                <w:sz w:val="22"/>
              </w:rPr>
            </w:pPr>
            <w:r>
              <w:rPr>
                <w:b/>
                <w:color w:val="CA2D5F"/>
                <w:sz w:val="22"/>
              </w:rPr>
              <w:t>8-800-2000-122</w:t>
            </w:r>
          </w:p>
          <w:p>
            <w:pPr>
              <w:pStyle w:val="TableParagraph"/>
              <w:spacing w:line="278" w:lineRule="auto" w:before="43"/>
              <w:ind w:left="113" w:right="954"/>
              <w:rPr>
                <w:sz w:val="22"/>
              </w:rPr>
            </w:pPr>
            <w:r>
              <w:rPr>
                <w:color w:val="CA2D5F"/>
                <w:w w:val="110"/>
                <w:sz w:val="22"/>
              </w:rPr>
              <w:t>(бесплатно,</w:t>
            </w:r>
            <w:r>
              <w:rPr>
                <w:color w:val="CA2D5F"/>
                <w:spacing w:val="1"/>
                <w:w w:val="110"/>
                <w:sz w:val="22"/>
              </w:rPr>
              <w:t> </w:t>
            </w:r>
            <w:r>
              <w:rPr>
                <w:color w:val="CA2D5F"/>
                <w:spacing w:val="-4"/>
                <w:w w:val="110"/>
                <w:sz w:val="22"/>
              </w:rPr>
              <w:t>круглосуточно)</w:t>
            </w:r>
          </w:p>
        </w:tc>
        <w:tc>
          <w:tcPr>
            <w:tcW w:w="7536" w:type="dxa"/>
            <w:tcBorders>
              <w:top w:val="single" w:sz="4" w:space="0" w:color="CA2D5F"/>
              <w:bottom w:val="single" w:sz="4" w:space="0" w:color="CA2D5F"/>
            </w:tcBorders>
            <w:shd w:val="clear" w:color="auto" w:fill="FFF6ED"/>
          </w:tcPr>
          <w:p>
            <w:pPr>
              <w:pStyle w:val="TableParagraph"/>
              <w:spacing w:line="278" w:lineRule="auto" w:before="147"/>
              <w:ind w:left="129" w:right="186"/>
              <w:rPr>
                <w:sz w:val="20"/>
              </w:rPr>
            </w:pPr>
            <w:r>
              <w:rPr>
                <w:color w:val="231F20"/>
                <w:spacing w:val="-3"/>
                <w:w w:val="115"/>
                <w:sz w:val="20"/>
              </w:rPr>
              <w:t>Всероссийский Детский телефон доверия: </w:t>
            </w:r>
            <w:r>
              <w:rPr>
                <w:color w:val="231F20"/>
                <w:spacing w:val="-2"/>
                <w:w w:val="115"/>
                <w:sz w:val="20"/>
              </w:rPr>
              <w:t>психологическое</w:t>
            </w:r>
            <w:r>
              <w:rPr>
                <w:color w:val="231F20"/>
                <w:spacing w:val="-1"/>
                <w:w w:val="115"/>
                <w:sz w:val="20"/>
              </w:rPr>
              <w:t> </w:t>
            </w:r>
            <w:r>
              <w:rPr>
                <w:color w:val="231F20"/>
                <w:spacing w:val="-3"/>
                <w:w w:val="115"/>
                <w:sz w:val="20"/>
              </w:rPr>
              <w:t>консультирование, экстренная и кризисная психологическая помощь</w:t>
            </w:r>
            <w:r>
              <w:rPr>
                <w:color w:val="231F20"/>
                <w:spacing w:val="-69"/>
                <w:w w:val="115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для</w:t>
            </w:r>
            <w:r>
              <w:rPr>
                <w:color w:val="231F20"/>
                <w:spacing w:val="1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детей</w:t>
            </w:r>
            <w:r>
              <w:rPr>
                <w:color w:val="231F20"/>
                <w:spacing w:val="1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в</w:t>
            </w:r>
            <w:r>
              <w:rPr>
                <w:color w:val="231F20"/>
                <w:spacing w:val="1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трудной</w:t>
            </w:r>
            <w:r>
              <w:rPr>
                <w:color w:val="231F20"/>
                <w:spacing w:val="1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жизненной</w:t>
            </w:r>
            <w:r>
              <w:rPr>
                <w:color w:val="231F20"/>
                <w:spacing w:val="1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ситуации,</w:t>
            </w:r>
            <w:r>
              <w:rPr>
                <w:color w:val="231F20"/>
                <w:spacing w:val="1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подростков</w:t>
            </w:r>
            <w:r>
              <w:rPr>
                <w:color w:val="231F20"/>
                <w:spacing w:val="1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и</w:t>
            </w:r>
            <w:r>
              <w:rPr>
                <w:color w:val="231F20"/>
                <w:spacing w:val="1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их</w:t>
            </w:r>
            <w:r>
              <w:rPr>
                <w:color w:val="231F20"/>
                <w:spacing w:val="2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родителей</w:t>
            </w:r>
          </w:p>
        </w:tc>
        <w:tc>
          <w:tcPr>
            <w:tcW w:w="145" w:type="dxa"/>
            <w:tcBorders>
              <w:top w:val="single" w:sz="4" w:space="0" w:color="CA2D5F"/>
              <w:bottom w:val="single" w:sz="4" w:space="0" w:color="CA2D5F"/>
            </w:tcBorders>
            <w:shd w:val="clear" w:color="auto" w:fill="FFF6E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" w:type="dxa"/>
            <w:shd w:val="clear" w:color="auto" w:fill="FFF6E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  <w:shd w:val="clear" w:color="auto" w:fill="FFF6E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21" w:hRule="atLeast"/>
        </w:trPr>
        <w:tc>
          <w:tcPr>
            <w:tcW w:w="2741" w:type="dxa"/>
            <w:tcBorders>
              <w:top w:val="single" w:sz="4" w:space="0" w:color="CA2D5F"/>
              <w:bottom w:val="single" w:sz="4" w:space="0" w:color="CA2D5F"/>
            </w:tcBorders>
            <w:shd w:val="clear" w:color="auto" w:fill="FFF6ED"/>
          </w:tcPr>
          <w:p>
            <w:pPr>
              <w:pStyle w:val="TableParagraph"/>
              <w:spacing w:before="146"/>
              <w:ind w:left="113"/>
              <w:rPr>
                <w:b/>
                <w:sz w:val="22"/>
              </w:rPr>
            </w:pPr>
            <w:r>
              <w:rPr>
                <w:b/>
                <w:color w:val="CA2D5F"/>
                <w:sz w:val="22"/>
              </w:rPr>
              <w:t>8–800–200-19-10</w:t>
            </w:r>
          </w:p>
        </w:tc>
        <w:tc>
          <w:tcPr>
            <w:tcW w:w="7536" w:type="dxa"/>
            <w:tcBorders>
              <w:top w:val="single" w:sz="4" w:space="0" w:color="CA2D5F"/>
              <w:bottom w:val="single" w:sz="4" w:space="0" w:color="CA2D5F"/>
            </w:tcBorders>
            <w:shd w:val="clear" w:color="auto" w:fill="FFF6ED"/>
          </w:tcPr>
          <w:p>
            <w:pPr>
              <w:pStyle w:val="TableParagraph"/>
              <w:spacing w:line="278" w:lineRule="auto" w:before="147"/>
              <w:ind w:left="129" w:right="106"/>
              <w:jc w:val="bot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Телефонная</w:t>
            </w:r>
            <w:r>
              <w:rPr>
                <w:color w:val="231F20"/>
                <w:spacing w:val="-11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линия</w:t>
            </w:r>
            <w:r>
              <w:rPr>
                <w:color w:val="231F20"/>
                <w:spacing w:val="-11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«Ребенок</w:t>
            </w:r>
            <w:r>
              <w:rPr>
                <w:color w:val="231F20"/>
                <w:spacing w:val="-11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в</w:t>
            </w:r>
            <w:r>
              <w:rPr>
                <w:color w:val="231F20"/>
                <w:spacing w:val="-10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опасности»</w:t>
            </w:r>
            <w:r>
              <w:rPr>
                <w:color w:val="231F20"/>
                <w:spacing w:val="-11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Следственного</w:t>
            </w:r>
            <w:r>
              <w:rPr>
                <w:color w:val="231F20"/>
                <w:spacing w:val="-11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комитета</w:t>
            </w:r>
            <w:r>
              <w:rPr>
                <w:color w:val="231F20"/>
                <w:spacing w:val="-10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РФ:</w:t>
            </w:r>
            <w:r>
              <w:rPr>
                <w:color w:val="231F20"/>
                <w:spacing w:val="-67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дети,</w:t>
            </w:r>
            <w:r>
              <w:rPr>
                <w:color w:val="231F20"/>
                <w:spacing w:val="-9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их</w:t>
            </w:r>
            <w:r>
              <w:rPr>
                <w:color w:val="231F20"/>
                <w:spacing w:val="-8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родители,</w:t>
            </w:r>
            <w:r>
              <w:rPr>
                <w:color w:val="231F20"/>
                <w:spacing w:val="-8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а</w:t>
            </w:r>
            <w:r>
              <w:rPr>
                <w:color w:val="231F20"/>
                <w:spacing w:val="-8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также</w:t>
            </w:r>
            <w:r>
              <w:rPr>
                <w:color w:val="231F20"/>
                <w:spacing w:val="-8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все</w:t>
            </w:r>
            <w:r>
              <w:rPr>
                <w:color w:val="231F20"/>
                <w:spacing w:val="-8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неравнодушные</w:t>
            </w:r>
            <w:r>
              <w:rPr>
                <w:color w:val="231F20"/>
                <w:spacing w:val="-8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граждане,</w:t>
            </w:r>
            <w:r>
              <w:rPr>
                <w:color w:val="231F20"/>
                <w:spacing w:val="-8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обладающие</w:t>
            </w:r>
            <w:r>
              <w:rPr>
                <w:color w:val="231F20"/>
                <w:spacing w:val="-67"/>
                <w:w w:val="110"/>
                <w:sz w:val="20"/>
              </w:rPr>
              <w:t> </w:t>
            </w:r>
            <w:r>
              <w:rPr>
                <w:color w:val="231F20"/>
                <w:spacing w:val="-2"/>
                <w:w w:val="115"/>
                <w:sz w:val="20"/>
              </w:rPr>
              <w:t>информацией</w:t>
            </w:r>
            <w:r>
              <w:rPr>
                <w:color w:val="231F20"/>
                <w:spacing w:val="-16"/>
                <w:w w:val="115"/>
                <w:sz w:val="20"/>
              </w:rPr>
              <w:t> </w:t>
            </w:r>
            <w:r>
              <w:rPr>
                <w:color w:val="231F20"/>
                <w:spacing w:val="-2"/>
                <w:w w:val="115"/>
                <w:sz w:val="20"/>
              </w:rPr>
              <w:t>о</w:t>
            </w:r>
            <w:r>
              <w:rPr>
                <w:color w:val="231F20"/>
                <w:spacing w:val="-16"/>
                <w:w w:val="115"/>
                <w:sz w:val="20"/>
              </w:rPr>
              <w:t> </w:t>
            </w:r>
            <w:r>
              <w:rPr>
                <w:color w:val="231F20"/>
                <w:spacing w:val="-2"/>
                <w:w w:val="115"/>
                <w:sz w:val="20"/>
              </w:rPr>
              <w:t>совершенном</w:t>
            </w:r>
            <w:r>
              <w:rPr>
                <w:color w:val="231F20"/>
                <w:spacing w:val="-15"/>
                <w:w w:val="115"/>
                <w:sz w:val="20"/>
              </w:rPr>
              <w:t> </w:t>
            </w:r>
            <w:r>
              <w:rPr>
                <w:color w:val="231F20"/>
                <w:spacing w:val="-2"/>
                <w:w w:val="115"/>
                <w:sz w:val="20"/>
              </w:rPr>
              <w:t>или</w:t>
            </w:r>
            <w:r>
              <w:rPr>
                <w:color w:val="231F20"/>
                <w:spacing w:val="-16"/>
                <w:w w:val="115"/>
                <w:sz w:val="20"/>
              </w:rPr>
              <w:t> </w:t>
            </w:r>
            <w:r>
              <w:rPr>
                <w:color w:val="231F20"/>
                <w:spacing w:val="-1"/>
                <w:w w:val="115"/>
                <w:sz w:val="20"/>
              </w:rPr>
              <w:t>готовящемся</w:t>
            </w:r>
            <w:r>
              <w:rPr>
                <w:color w:val="231F20"/>
                <w:spacing w:val="-15"/>
                <w:w w:val="115"/>
                <w:sz w:val="20"/>
              </w:rPr>
              <w:t> </w:t>
            </w:r>
            <w:r>
              <w:rPr>
                <w:color w:val="231F20"/>
                <w:spacing w:val="-1"/>
                <w:w w:val="115"/>
                <w:sz w:val="20"/>
              </w:rPr>
              <w:t>преступлении</w:t>
            </w:r>
            <w:r>
              <w:rPr>
                <w:color w:val="231F20"/>
                <w:spacing w:val="-16"/>
                <w:w w:val="115"/>
                <w:sz w:val="20"/>
              </w:rPr>
              <w:t> </w:t>
            </w:r>
            <w:r>
              <w:rPr>
                <w:color w:val="231F20"/>
                <w:spacing w:val="-1"/>
                <w:w w:val="115"/>
                <w:sz w:val="20"/>
              </w:rPr>
              <w:t>против</w:t>
            </w:r>
            <w:r>
              <w:rPr>
                <w:color w:val="231F20"/>
                <w:spacing w:val="-69"/>
                <w:w w:val="115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несовершеннолетнего</w:t>
            </w:r>
            <w:r>
              <w:rPr>
                <w:color w:val="231F20"/>
                <w:spacing w:val="-4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или</w:t>
            </w:r>
            <w:r>
              <w:rPr>
                <w:color w:val="231F20"/>
                <w:spacing w:val="-4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малолетнего</w:t>
            </w:r>
            <w:r>
              <w:rPr>
                <w:color w:val="231F20"/>
                <w:spacing w:val="-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ребенка,</w:t>
            </w:r>
            <w:r>
              <w:rPr>
                <w:color w:val="231F20"/>
                <w:spacing w:val="-4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могут</w:t>
            </w:r>
            <w:r>
              <w:rPr>
                <w:color w:val="231F20"/>
                <w:spacing w:val="-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позвонить</w:t>
            </w:r>
          </w:p>
          <w:p>
            <w:pPr>
              <w:pStyle w:val="TableParagraph"/>
              <w:ind w:left="129"/>
              <w:jc w:val="bot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по</w:t>
            </w:r>
            <w:r>
              <w:rPr>
                <w:color w:val="231F20"/>
                <w:spacing w:val="-5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бесплатному</w:t>
            </w:r>
            <w:r>
              <w:rPr>
                <w:color w:val="231F20"/>
                <w:spacing w:val="-5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круглосуточному</w:t>
            </w:r>
            <w:r>
              <w:rPr>
                <w:color w:val="231F20"/>
                <w:spacing w:val="-5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номеру</w:t>
            </w:r>
            <w:r>
              <w:rPr>
                <w:color w:val="231F20"/>
                <w:spacing w:val="-4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телефона.</w:t>
            </w:r>
          </w:p>
        </w:tc>
        <w:tc>
          <w:tcPr>
            <w:tcW w:w="145" w:type="dxa"/>
            <w:tcBorders>
              <w:top w:val="single" w:sz="4" w:space="0" w:color="CA2D5F"/>
              <w:bottom w:val="single" w:sz="4" w:space="0" w:color="CA2D5F"/>
            </w:tcBorders>
            <w:shd w:val="clear" w:color="auto" w:fill="FFF6E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" w:type="dxa"/>
            <w:shd w:val="clear" w:color="auto" w:fill="FFF6E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  <w:shd w:val="clear" w:color="auto" w:fill="FFF6E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41" w:hRule="atLeast"/>
        </w:trPr>
        <w:tc>
          <w:tcPr>
            <w:tcW w:w="2741" w:type="dxa"/>
            <w:tcBorders>
              <w:top w:val="single" w:sz="4" w:space="0" w:color="CA2D5F"/>
              <w:bottom w:val="single" w:sz="4" w:space="0" w:color="CA2D5F"/>
            </w:tcBorders>
            <w:shd w:val="clear" w:color="auto" w:fill="FFF6ED"/>
          </w:tcPr>
          <w:p>
            <w:pPr>
              <w:pStyle w:val="TableParagraph"/>
              <w:spacing w:before="146"/>
              <w:ind w:left="113"/>
              <w:rPr>
                <w:b/>
                <w:sz w:val="22"/>
              </w:rPr>
            </w:pPr>
            <w:hyperlink r:id="rId9">
              <w:r>
                <w:rPr>
                  <w:b/>
                  <w:color w:val="CA2D5F"/>
                  <w:sz w:val="22"/>
                </w:rPr>
                <w:t>www.ya-roditel.ru</w:t>
              </w:r>
            </w:hyperlink>
          </w:p>
        </w:tc>
        <w:tc>
          <w:tcPr>
            <w:tcW w:w="7536" w:type="dxa"/>
            <w:tcBorders>
              <w:top w:val="single" w:sz="4" w:space="0" w:color="CA2D5F"/>
              <w:bottom w:val="single" w:sz="4" w:space="0" w:color="CA2D5F"/>
            </w:tcBorders>
            <w:shd w:val="clear" w:color="auto" w:fill="FFF6ED"/>
          </w:tcPr>
          <w:p>
            <w:pPr>
              <w:pStyle w:val="TableParagraph"/>
              <w:spacing w:line="278" w:lineRule="auto" w:before="147"/>
              <w:ind w:left="129" w:right="1103"/>
              <w:jc w:val="both"/>
              <w:rPr>
                <w:sz w:val="20"/>
              </w:rPr>
            </w:pPr>
            <w:r>
              <w:rPr>
                <w:color w:val="231F20"/>
                <w:spacing w:val="-1"/>
                <w:w w:val="110"/>
                <w:sz w:val="20"/>
              </w:rPr>
              <w:t>Я</w:t>
            </w:r>
            <w:r>
              <w:rPr>
                <w:color w:val="231F20"/>
                <w:spacing w:val="-16"/>
                <w:w w:val="110"/>
                <w:sz w:val="20"/>
              </w:rPr>
              <w:t> </w:t>
            </w:r>
            <w:r>
              <w:rPr>
                <w:color w:val="231F20"/>
                <w:spacing w:val="-1"/>
                <w:w w:val="110"/>
                <w:sz w:val="20"/>
              </w:rPr>
              <w:t>—</w:t>
            </w:r>
            <w:r>
              <w:rPr>
                <w:color w:val="231F20"/>
                <w:spacing w:val="-15"/>
                <w:w w:val="110"/>
                <w:sz w:val="20"/>
              </w:rPr>
              <w:t> </w:t>
            </w:r>
            <w:r>
              <w:rPr>
                <w:color w:val="231F20"/>
                <w:spacing w:val="-1"/>
                <w:w w:val="110"/>
                <w:sz w:val="20"/>
              </w:rPr>
              <w:t>родитель:</w:t>
            </w:r>
            <w:r>
              <w:rPr>
                <w:color w:val="231F20"/>
                <w:spacing w:val="-16"/>
                <w:w w:val="110"/>
                <w:sz w:val="20"/>
              </w:rPr>
              <w:t> </w:t>
            </w:r>
            <w:r>
              <w:rPr>
                <w:color w:val="231F20"/>
                <w:spacing w:val="-1"/>
                <w:w w:val="110"/>
                <w:sz w:val="20"/>
              </w:rPr>
              <w:t>портал</w:t>
            </w:r>
            <w:r>
              <w:rPr>
                <w:color w:val="231F20"/>
                <w:spacing w:val="-15"/>
                <w:w w:val="110"/>
                <w:sz w:val="20"/>
              </w:rPr>
              <w:t> </w:t>
            </w:r>
            <w:r>
              <w:rPr>
                <w:color w:val="231F20"/>
                <w:spacing w:val="-1"/>
                <w:w w:val="110"/>
                <w:sz w:val="20"/>
              </w:rPr>
              <w:t>для</w:t>
            </w:r>
            <w:r>
              <w:rPr>
                <w:color w:val="231F20"/>
                <w:spacing w:val="-15"/>
                <w:w w:val="110"/>
                <w:sz w:val="20"/>
              </w:rPr>
              <w:t> </w:t>
            </w:r>
            <w:r>
              <w:rPr>
                <w:color w:val="231F20"/>
                <w:spacing w:val="-1"/>
                <w:w w:val="110"/>
                <w:sz w:val="20"/>
              </w:rPr>
              <w:t>ответственных</w:t>
            </w:r>
            <w:r>
              <w:rPr>
                <w:color w:val="231F20"/>
                <w:spacing w:val="-16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родителей</w:t>
            </w:r>
            <w:r>
              <w:rPr>
                <w:color w:val="231F20"/>
                <w:spacing w:val="-15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и</w:t>
            </w:r>
            <w:r>
              <w:rPr>
                <w:color w:val="231F20"/>
                <w:spacing w:val="-15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тех,</w:t>
            </w:r>
            <w:r>
              <w:rPr>
                <w:color w:val="231F20"/>
                <w:spacing w:val="-16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кто</w:t>
            </w:r>
            <w:r>
              <w:rPr>
                <w:color w:val="231F20"/>
                <w:spacing w:val="-66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хочет ими стать, поддерживаемый Фондом поддержки детей,</w:t>
            </w:r>
            <w:r>
              <w:rPr>
                <w:color w:val="231F20"/>
                <w:spacing w:val="-66"/>
                <w:w w:val="110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находящихся</w:t>
            </w:r>
            <w:r>
              <w:rPr>
                <w:color w:val="231F20"/>
                <w:spacing w:val="-18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в</w:t>
            </w:r>
            <w:r>
              <w:rPr>
                <w:color w:val="231F20"/>
                <w:spacing w:val="-18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трудной</w:t>
            </w:r>
            <w:r>
              <w:rPr>
                <w:color w:val="231F20"/>
                <w:spacing w:val="-18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жизненной</w:t>
            </w:r>
            <w:r>
              <w:rPr>
                <w:color w:val="231F20"/>
                <w:spacing w:val="-18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ситуации</w:t>
            </w:r>
          </w:p>
        </w:tc>
        <w:tc>
          <w:tcPr>
            <w:tcW w:w="145" w:type="dxa"/>
            <w:tcBorders>
              <w:top w:val="single" w:sz="4" w:space="0" w:color="CA2D5F"/>
              <w:bottom w:val="single" w:sz="4" w:space="0" w:color="CA2D5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  <w:shd w:val="clear" w:color="auto" w:fill="FFF6E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41" w:hRule="atLeast"/>
        </w:trPr>
        <w:tc>
          <w:tcPr>
            <w:tcW w:w="2741" w:type="dxa"/>
            <w:tcBorders>
              <w:top w:val="single" w:sz="4" w:space="0" w:color="CA2D5F"/>
              <w:bottom w:val="single" w:sz="4" w:space="0" w:color="CA2D5F"/>
            </w:tcBorders>
            <w:shd w:val="clear" w:color="auto" w:fill="FFF6ED"/>
          </w:tcPr>
          <w:p>
            <w:pPr>
              <w:pStyle w:val="TableParagraph"/>
              <w:spacing w:before="146"/>
              <w:ind w:left="113"/>
              <w:rPr>
                <w:b/>
                <w:sz w:val="22"/>
              </w:rPr>
            </w:pPr>
            <w:r>
              <w:rPr>
                <w:b/>
                <w:color w:val="CA2D5F"/>
                <w:sz w:val="22"/>
              </w:rPr>
              <w:t>fond-detyam.ru</w:t>
            </w:r>
          </w:p>
        </w:tc>
        <w:tc>
          <w:tcPr>
            <w:tcW w:w="7536" w:type="dxa"/>
            <w:tcBorders>
              <w:top w:val="single" w:sz="4" w:space="0" w:color="CA2D5F"/>
              <w:bottom w:val="single" w:sz="4" w:space="0" w:color="CA2D5F"/>
            </w:tcBorders>
            <w:shd w:val="clear" w:color="auto" w:fill="FFF6ED"/>
          </w:tcPr>
          <w:p>
            <w:pPr>
              <w:pStyle w:val="TableParagraph"/>
              <w:spacing w:line="278" w:lineRule="auto" w:before="147"/>
              <w:ind w:left="129" w:right="34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Фонд</w:t>
            </w:r>
            <w:r>
              <w:rPr>
                <w:color w:val="231F20"/>
                <w:spacing w:val="2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поддержки</w:t>
            </w:r>
            <w:r>
              <w:rPr>
                <w:color w:val="231F20"/>
                <w:spacing w:val="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детей,</w:t>
            </w:r>
            <w:r>
              <w:rPr>
                <w:color w:val="231F20"/>
                <w:spacing w:val="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находящихся</w:t>
            </w:r>
            <w:r>
              <w:rPr>
                <w:color w:val="231F20"/>
                <w:spacing w:val="2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в</w:t>
            </w:r>
            <w:r>
              <w:rPr>
                <w:color w:val="231F20"/>
                <w:spacing w:val="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трудной</w:t>
            </w:r>
            <w:r>
              <w:rPr>
                <w:color w:val="231F20"/>
                <w:spacing w:val="3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жизненной</w:t>
            </w:r>
            <w:r>
              <w:rPr>
                <w:color w:val="231F20"/>
                <w:spacing w:val="-66"/>
                <w:w w:val="110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ситуации</w:t>
            </w:r>
          </w:p>
        </w:tc>
        <w:tc>
          <w:tcPr>
            <w:tcW w:w="145" w:type="dxa"/>
            <w:tcBorders>
              <w:top w:val="single" w:sz="4" w:space="0" w:color="CA2D5F"/>
              <w:bottom w:val="single" w:sz="4" w:space="0" w:color="CA2D5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  <w:shd w:val="clear" w:color="auto" w:fill="FFF6E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30" w:hRule="atLeast"/>
        </w:trPr>
        <w:tc>
          <w:tcPr>
            <w:tcW w:w="2741" w:type="dxa"/>
            <w:tcBorders>
              <w:top w:val="single" w:sz="4" w:space="0" w:color="CA2D5F"/>
            </w:tcBorders>
            <w:shd w:val="clear" w:color="auto" w:fill="FFF6ED"/>
          </w:tcPr>
          <w:p>
            <w:pPr>
              <w:pStyle w:val="TableParagraph"/>
              <w:spacing w:before="146"/>
              <w:ind w:left="113"/>
              <w:rPr>
                <w:b/>
                <w:sz w:val="22"/>
              </w:rPr>
            </w:pPr>
            <w:r>
              <w:rPr>
                <w:b/>
                <w:color w:val="CA2D5F"/>
                <w:w w:val="105"/>
                <w:sz w:val="22"/>
              </w:rPr>
              <w:t>netaddiction.ru</w:t>
            </w:r>
          </w:p>
        </w:tc>
        <w:tc>
          <w:tcPr>
            <w:tcW w:w="7536" w:type="dxa"/>
            <w:tcBorders>
              <w:top w:val="single" w:sz="4" w:space="0" w:color="CA2D5F"/>
            </w:tcBorders>
            <w:shd w:val="clear" w:color="auto" w:fill="FFF6ED"/>
          </w:tcPr>
          <w:p>
            <w:pPr>
              <w:pStyle w:val="TableParagraph"/>
              <w:spacing w:line="278" w:lineRule="auto" w:before="147"/>
              <w:ind w:left="129" w:right="1375"/>
              <w:rPr>
                <w:sz w:val="20"/>
              </w:rPr>
            </w:pPr>
            <w:r>
              <w:rPr>
                <w:color w:val="231F20"/>
                <w:spacing w:val="-1"/>
                <w:w w:val="110"/>
                <w:sz w:val="20"/>
              </w:rPr>
              <w:t>Портал</w:t>
            </w:r>
            <w:r>
              <w:rPr>
                <w:color w:val="231F20"/>
                <w:spacing w:val="-16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«Интернет-зависимость»:</w:t>
            </w:r>
            <w:r>
              <w:rPr>
                <w:color w:val="231F20"/>
                <w:spacing w:val="-16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информационный</w:t>
            </w:r>
            <w:r>
              <w:rPr>
                <w:color w:val="231F20"/>
                <w:spacing w:val="-16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портал</w:t>
            </w:r>
            <w:r>
              <w:rPr>
                <w:color w:val="231F20"/>
                <w:spacing w:val="-65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о</w:t>
            </w:r>
            <w:r>
              <w:rPr>
                <w:color w:val="231F20"/>
                <w:spacing w:val="-8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профилактике</w:t>
            </w:r>
            <w:r>
              <w:rPr>
                <w:color w:val="231F20"/>
                <w:spacing w:val="-8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и</w:t>
            </w:r>
            <w:r>
              <w:rPr>
                <w:color w:val="231F20"/>
                <w:spacing w:val="-8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лечении</w:t>
            </w:r>
            <w:r>
              <w:rPr>
                <w:color w:val="231F20"/>
                <w:spacing w:val="-8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интернет-аддикций</w:t>
            </w:r>
          </w:p>
        </w:tc>
        <w:tc>
          <w:tcPr>
            <w:tcW w:w="145" w:type="dxa"/>
            <w:tcBorders>
              <w:top w:val="single" w:sz="4" w:space="0" w:color="CA2D5F"/>
            </w:tcBorders>
            <w:shd w:val="clear" w:color="auto" w:fill="FFF6E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" w:type="dxa"/>
            <w:shd w:val="clear" w:color="auto" w:fill="FFF6E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  <w:shd w:val="clear" w:color="auto" w:fill="FFF6E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41" w:hRule="atLeast"/>
        </w:trPr>
        <w:tc>
          <w:tcPr>
            <w:tcW w:w="2741" w:type="dxa"/>
            <w:tcBorders>
              <w:bottom w:val="single" w:sz="4" w:space="0" w:color="CA2D5F"/>
            </w:tcBorders>
            <w:shd w:val="clear" w:color="auto" w:fill="FFF6ED"/>
          </w:tcPr>
          <w:p>
            <w:pPr>
              <w:pStyle w:val="TableParagraph"/>
              <w:spacing w:before="207"/>
              <w:ind w:left="113"/>
              <w:rPr>
                <w:b/>
                <w:sz w:val="22"/>
              </w:rPr>
            </w:pPr>
            <w:r>
              <w:rPr>
                <w:b/>
                <w:color w:val="CA2D5F"/>
                <w:sz w:val="22"/>
              </w:rPr>
              <w:t>8-800-600-31-14</w:t>
            </w:r>
          </w:p>
          <w:p>
            <w:pPr>
              <w:pStyle w:val="TableParagraph"/>
              <w:spacing w:line="278" w:lineRule="auto" w:before="42"/>
              <w:ind w:left="113" w:right="954"/>
              <w:rPr>
                <w:sz w:val="22"/>
              </w:rPr>
            </w:pPr>
            <w:r>
              <w:rPr>
                <w:color w:val="CA2D5F"/>
                <w:w w:val="110"/>
                <w:sz w:val="22"/>
              </w:rPr>
              <w:t>(бесплатно,</w:t>
            </w:r>
            <w:r>
              <w:rPr>
                <w:color w:val="CA2D5F"/>
                <w:spacing w:val="1"/>
                <w:w w:val="110"/>
                <w:sz w:val="22"/>
              </w:rPr>
              <w:t> </w:t>
            </w:r>
            <w:r>
              <w:rPr>
                <w:color w:val="CA2D5F"/>
                <w:spacing w:val="-4"/>
                <w:w w:val="110"/>
                <w:sz w:val="22"/>
              </w:rPr>
              <w:t>круглосуточно)</w:t>
            </w:r>
          </w:p>
        </w:tc>
        <w:tc>
          <w:tcPr>
            <w:tcW w:w="7536" w:type="dxa"/>
            <w:tcBorders>
              <w:bottom w:val="single" w:sz="4" w:space="0" w:color="CA2D5F"/>
            </w:tcBorders>
            <w:shd w:val="clear" w:color="auto" w:fill="FFF6ED"/>
          </w:tcPr>
          <w:p>
            <w:pPr>
              <w:pStyle w:val="TableParagraph"/>
              <w:spacing w:line="278" w:lineRule="auto" w:before="208"/>
              <w:ind w:left="129" w:right="373"/>
              <w:rPr>
                <w:sz w:val="20"/>
              </w:rPr>
            </w:pPr>
            <w:r>
              <w:rPr>
                <w:color w:val="231F20"/>
                <w:spacing w:val="-3"/>
                <w:w w:val="115"/>
                <w:sz w:val="20"/>
              </w:rPr>
              <w:t>Горячая кризисная линия для оказания </w:t>
            </w:r>
            <w:r>
              <w:rPr>
                <w:color w:val="231F20"/>
                <w:spacing w:val="-2"/>
                <w:w w:val="115"/>
                <w:sz w:val="20"/>
              </w:rPr>
              <w:t>психологической помощи</w:t>
            </w:r>
            <w:r>
              <w:rPr>
                <w:color w:val="231F20"/>
                <w:spacing w:val="-1"/>
                <w:w w:val="115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несовершеннолетним</w:t>
            </w:r>
            <w:r>
              <w:rPr>
                <w:color w:val="231F20"/>
                <w:spacing w:val="2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и</w:t>
            </w:r>
            <w:r>
              <w:rPr>
                <w:color w:val="231F20"/>
                <w:spacing w:val="2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их</w:t>
            </w:r>
            <w:r>
              <w:rPr>
                <w:color w:val="231F20"/>
                <w:spacing w:val="2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родителям</w:t>
            </w:r>
            <w:r>
              <w:rPr>
                <w:color w:val="231F20"/>
                <w:spacing w:val="2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(законным</w:t>
            </w:r>
            <w:r>
              <w:rPr>
                <w:color w:val="231F20"/>
                <w:spacing w:val="2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представителям)</w:t>
            </w:r>
            <w:r>
              <w:rPr>
                <w:color w:val="231F20"/>
                <w:spacing w:val="1"/>
                <w:w w:val="110"/>
                <w:sz w:val="20"/>
              </w:rPr>
              <w:t> </w:t>
            </w:r>
            <w:r>
              <w:rPr>
                <w:color w:val="231F20"/>
                <w:spacing w:val="-2"/>
                <w:w w:val="115"/>
                <w:sz w:val="20"/>
              </w:rPr>
              <w:t>на базе Федерального координационного центра по обеспечению</w:t>
            </w:r>
            <w:r>
              <w:rPr>
                <w:color w:val="231F20"/>
                <w:spacing w:val="-1"/>
                <w:w w:val="115"/>
                <w:sz w:val="20"/>
              </w:rPr>
              <w:t> </w:t>
            </w:r>
            <w:r>
              <w:rPr>
                <w:color w:val="231F20"/>
                <w:spacing w:val="-3"/>
                <w:w w:val="115"/>
                <w:sz w:val="20"/>
              </w:rPr>
              <w:t>психологической</w:t>
            </w:r>
            <w:r>
              <w:rPr>
                <w:color w:val="231F20"/>
                <w:spacing w:val="-14"/>
                <w:w w:val="115"/>
                <w:sz w:val="20"/>
              </w:rPr>
              <w:t> </w:t>
            </w:r>
            <w:r>
              <w:rPr>
                <w:color w:val="231F20"/>
                <w:spacing w:val="-2"/>
                <w:w w:val="115"/>
                <w:sz w:val="20"/>
              </w:rPr>
              <w:t>службы</w:t>
            </w:r>
            <w:r>
              <w:rPr>
                <w:color w:val="231F20"/>
                <w:spacing w:val="-14"/>
                <w:w w:val="115"/>
                <w:sz w:val="20"/>
              </w:rPr>
              <w:t> </w:t>
            </w:r>
            <w:r>
              <w:rPr>
                <w:color w:val="231F20"/>
                <w:spacing w:val="-2"/>
                <w:w w:val="115"/>
                <w:sz w:val="20"/>
              </w:rPr>
              <w:t>в</w:t>
            </w:r>
            <w:r>
              <w:rPr>
                <w:color w:val="231F20"/>
                <w:spacing w:val="-14"/>
                <w:w w:val="115"/>
                <w:sz w:val="20"/>
              </w:rPr>
              <w:t> </w:t>
            </w:r>
            <w:r>
              <w:rPr>
                <w:color w:val="231F20"/>
                <w:spacing w:val="-2"/>
                <w:w w:val="115"/>
                <w:sz w:val="20"/>
              </w:rPr>
              <w:t>системе</w:t>
            </w:r>
            <w:r>
              <w:rPr>
                <w:color w:val="231F20"/>
                <w:spacing w:val="-14"/>
                <w:w w:val="115"/>
                <w:sz w:val="20"/>
              </w:rPr>
              <w:t> </w:t>
            </w:r>
            <w:r>
              <w:rPr>
                <w:color w:val="231F20"/>
                <w:spacing w:val="-2"/>
                <w:w w:val="115"/>
                <w:sz w:val="20"/>
              </w:rPr>
              <w:t>образования</w:t>
            </w:r>
            <w:r>
              <w:rPr>
                <w:color w:val="231F20"/>
                <w:spacing w:val="-14"/>
                <w:w w:val="115"/>
                <w:sz w:val="20"/>
              </w:rPr>
              <w:t> </w:t>
            </w:r>
            <w:r>
              <w:rPr>
                <w:color w:val="231F20"/>
                <w:spacing w:val="-2"/>
                <w:w w:val="115"/>
                <w:sz w:val="20"/>
              </w:rPr>
              <w:t>ФГБОУ</w:t>
            </w:r>
            <w:r>
              <w:rPr>
                <w:color w:val="231F20"/>
                <w:spacing w:val="-14"/>
                <w:w w:val="115"/>
                <w:sz w:val="20"/>
              </w:rPr>
              <w:t> </w:t>
            </w:r>
            <w:r>
              <w:rPr>
                <w:color w:val="231F20"/>
                <w:spacing w:val="-2"/>
                <w:w w:val="115"/>
                <w:sz w:val="20"/>
              </w:rPr>
              <w:t>ВО</w:t>
            </w:r>
            <w:r>
              <w:rPr>
                <w:color w:val="231F20"/>
                <w:spacing w:val="-14"/>
                <w:w w:val="115"/>
                <w:sz w:val="20"/>
              </w:rPr>
              <w:t> </w:t>
            </w:r>
            <w:r>
              <w:rPr>
                <w:color w:val="231F20"/>
                <w:spacing w:val="-2"/>
                <w:w w:val="115"/>
                <w:sz w:val="20"/>
              </w:rPr>
              <w:t>МГППУ.</w:t>
            </w:r>
            <w:r>
              <w:rPr>
                <w:color w:val="231F20"/>
                <w:spacing w:val="-69"/>
                <w:w w:val="115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Целью работы круглосуточной линии</w:t>
            </w:r>
            <w:r>
              <w:rPr>
                <w:color w:val="231F20"/>
                <w:spacing w:val="1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является работа с</w:t>
            </w:r>
            <w:r>
              <w:rPr>
                <w:color w:val="231F20"/>
                <w:spacing w:val="1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кризисным</w:t>
            </w:r>
            <w:r>
              <w:rPr>
                <w:color w:val="231F20"/>
                <w:spacing w:val="1"/>
                <w:w w:val="110"/>
                <w:sz w:val="20"/>
              </w:rPr>
              <w:t> </w:t>
            </w:r>
            <w:r>
              <w:rPr>
                <w:color w:val="231F20"/>
                <w:spacing w:val="-3"/>
                <w:w w:val="115"/>
                <w:sz w:val="20"/>
              </w:rPr>
              <w:t>состоянием детей, родителей и других обратившихся </w:t>
            </w:r>
            <w:r>
              <w:rPr>
                <w:color w:val="231F20"/>
                <w:spacing w:val="-2"/>
                <w:w w:val="115"/>
                <w:sz w:val="20"/>
              </w:rPr>
              <w:t>с кризисной</w:t>
            </w:r>
            <w:r>
              <w:rPr>
                <w:color w:val="231F20"/>
                <w:spacing w:val="-1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проблематикой</w:t>
            </w:r>
            <w:r>
              <w:rPr>
                <w:color w:val="231F20"/>
                <w:spacing w:val="-16"/>
                <w:w w:val="115"/>
                <w:sz w:val="20"/>
              </w:rPr>
              <w:t> </w:t>
            </w:r>
            <w:r>
              <w:rPr>
                <w:color w:val="231F20"/>
                <w:w w:val="115"/>
                <w:sz w:val="20"/>
              </w:rPr>
              <w:t>обращений.</w:t>
            </w:r>
          </w:p>
        </w:tc>
        <w:tc>
          <w:tcPr>
            <w:tcW w:w="145" w:type="dxa"/>
            <w:tcBorders>
              <w:bottom w:val="single" w:sz="4" w:space="0" w:color="CA2D5F"/>
            </w:tcBorders>
            <w:shd w:val="clear" w:color="auto" w:fill="FFF6E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" w:type="dxa"/>
            <w:shd w:val="clear" w:color="auto" w:fill="FFF6E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  <w:shd w:val="clear" w:color="auto" w:fill="FFF6E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797" w:hRule="atLeast"/>
        </w:trPr>
        <w:tc>
          <w:tcPr>
            <w:tcW w:w="2741" w:type="dxa"/>
            <w:tcBorders>
              <w:top w:val="single" w:sz="4" w:space="0" w:color="CA2D5F"/>
            </w:tcBorders>
            <w:shd w:val="clear" w:color="auto" w:fill="FFF6ED"/>
          </w:tcPr>
          <w:p>
            <w:pPr>
              <w:pStyle w:val="TableParagraph"/>
              <w:spacing w:before="146"/>
              <w:ind w:left="113"/>
              <w:rPr>
                <w:b/>
                <w:sz w:val="22"/>
              </w:rPr>
            </w:pPr>
            <w:hyperlink r:id="rId10">
              <w:r>
                <w:rPr>
                  <w:b/>
                  <w:color w:val="CA2D5F"/>
                  <w:sz w:val="22"/>
                </w:rPr>
                <w:t>www.fcprc.ru</w:t>
              </w:r>
            </w:hyperlink>
          </w:p>
        </w:tc>
        <w:tc>
          <w:tcPr>
            <w:tcW w:w="7536" w:type="dxa"/>
            <w:tcBorders>
              <w:top w:val="single" w:sz="4" w:space="0" w:color="CA2D5F"/>
            </w:tcBorders>
            <w:shd w:val="clear" w:color="auto" w:fill="FFF6ED"/>
          </w:tcPr>
          <w:p>
            <w:pPr>
              <w:pStyle w:val="TableParagraph"/>
              <w:spacing w:line="278" w:lineRule="auto" w:before="147"/>
              <w:ind w:left="129" w:right="139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ФГБУ «Центр защиты прав и интересов детей»:</w:t>
            </w:r>
            <w:r>
              <w:rPr>
                <w:color w:val="231F20"/>
                <w:spacing w:val="1"/>
                <w:w w:val="110"/>
                <w:sz w:val="20"/>
              </w:rPr>
              <w:t> </w:t>
            </w:r>
            <w:r>
              <w:rPr>
                <w:color w:val="231F20"/>
                <w:spacing w:val="-3"/>
                <w:w w:val="115"/>
                <w:sz w:val="20"/>
              </w:rPr>
              <w:t>специализированные страницы сайта Центра </w:t>
            </w:r>
            <w:r>
              <w:rPr>
                <w:color w:val="231F20"/>
                <w:spacing w:val="-2"/>
                <w:w w:val="115"/>
                <w:sz w:val="20"/>
              </w:rPr>
              <w:t>защиты</w:t>
            </w:r>
            <w:r>
              <w:rPr>
                <w:color w:val="231F20"/>
                <w:spacing w:val="-1"/>
                <w:w w:val="115"/>
                <w:sz w:val="20"/>
              </w:rPr>
              <w:t> </w:t>
            </w:r>
            <w:r>
              <w:rPr>
                <w:color w:val="231F20"/>
                <w:spacing w:val="-1"/>
                <w:w w:val="110"/>
                <w:sz w:val="20"/>
              </w:rPr>
              <w:t>прав и интересов детей: </w:t>
            </w:r>
            <w:r>
              <w:rPr>
                <w:color w:val="231F20"/>
                <w:w w:val="110"/>
                <w:sz w:val="20"/>
              </w:rPr>
              <w:t>«Твое право», «Информационная</w:t>
            </w:r>
            <w:r>
              <w:rPr>
                <w:color w:val="231F20"/>
                <w:spacing w:val="-66"/>
                <w:w w:val="110"/>
                <w:sz w:val="20"/>
              </w:rPr>
              <w:t> </w:t>
            </w:r>
            <w:r>
              <w:rPr>
                <w:color w:val="231F20"/>
                <w:spacing w:val="-2"/>
                <w:w w:val="110"/>
                <w:sz w:val="20"/>
              </w:rPr>
              <w:t>безопасность»,</w:t>
            </w:r>
            <w:r>
              <w:rPr>
                <w:color w:val="231F20"/>
                <w:spacing w:val="-16"/>
                <w:w w:val="110"/>
                <w:sz w:val="20"/>
              </w:rPr>
              <w:t> </w:t>
            </w:r>
            <w:r>
              <w:rPr>
                <w:color w:val="231F20"/>
                <w:spacing w:val="-2"/>
                <w:w w:val="110"/>
                <w:sz w:val="20"/>
              </w:rPr>
              <w:t>«Ценность»</w:t>
            </w:r>
            <w:r>
              <w:rPr>
                <w:color w:val="231F20"/>
                <w:spacing w:val="-15"/>
                <w:w w:val="110"/>
                <w:sz w:val="20"/>
              </w:rPr>
              <w:t> </w:t>
            </w:r>
            <w:r>
              <w:rPr>
                <w:color w:val="231F20"/>
                <w:spacing w:val="-2"/>
                <w:w w:val="110"/>
                <w:sz w:val="20"/>
              </w:rPr>
              <w:t>и</w:t>
            </w:r>
            <w:r>
              <w:rPr>
                <w:color w:val="231F20"/>
                <w:spacing w:val="-15"/>
                <w:w w:val="110"/>
                <w:sz w:val="20"/>
              </w:rPr>
              <w:t> </w:t>
            </w:r>
            <w:r>
              <w:rPr>
                <w:color w:val="231F20"/>
                <w:spacing w:val="-1"/>
                <w:w w:val="110"/>
                <w:sz w:val="20"/>
              </w:rPr>
              <w:t>«Ответственное</w:t>
            </w:r>
            <w:r>
              <w:rPr>
                <w:color w:val="231F20"/>
                <w:spacing w:val="-15"/>
                <w:w w:val="110"/>
                <w:sz w:val="20"/>
              </w:rPr>
              <w:t> </w:t>
            </w:r>
            <w:r>
              <w:rPr>
                <w:color w:val="231F20"/>
                <w:spacing w:val="-1"/>
                <w:w w:val="110"/>
                <w:sz w:val="20"/>
              </w:rPr>
              <w:t>поведение</w:t>
            </w:r>
            <w:r>
              <w:rPr>
                <w:color w:val="231F20"/>
                <w:spacing w:val="-15"/>
                <w:w w:val="110"/>
                <w:sz w:val="20"/>
              </w:rPr>
              <w:t> </w:t>
            </w:r>
            <w:r>
              <w:rPr>
                <w:color w:val="231F20"/>
                <w:spacing w:val="-1"/>
                <w:w w:val="110"/>
                <w:sz w:val="20"/>
              </w:rPr>
              <w:t>—</w:t>
            </w:r>
            <w:r>
              <w:rPr>
                <w:color w:val="231F20"/>
                <w:spacing w:val="-66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ресурс</w:t>
            </w:r>
            <w:r>
              <w:rPr>
                <w:color w:val="231F20"/>
                <w:spacing w:val="-10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здоровья»</w:t>
            </w:r>
            <w:r>
              <w:rPr>
                <w:color w:val="231F20"/>
                <w:spacing w:val="-10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содержат</w:t>
            </w:r>
            <w:r>
              <w:rPr>
                <w:color w:val="231F20"/>
                <w:spacing w:val="-10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полезные</w:t>
            </w:r>
            <w:r>
              <w:rPr>
                <w:color w:val="231F20"/>
                <w:spacing w:val="-10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материалы,</w:t>
            </w:r>
          </w:p>
          <w:p>
            <w:pPr>
              <w:pStyle w:val="TableParagraph"/>
              <w:spacing w:line="230" w:lineRule="exact"/>
              <w:ind w:left="129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информацию</w:t>
            </w:r>
            <w:r>
              <w:rPr>
                <w:color w:val="231F20"/>
                <w:spacing w:val="10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о</w:t>
            </w:r>
            <w:r>
              <w:rPr>
                <w:color w:val="231F20"/>
                <w:spacing w:val="11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профилактике</w:t>
            </w:r>
            <w:r>
              <w:rPr>
                <w:color w:val="231F20"/>
                <w:spacing w:val="10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социально-негативных</w:t>
            </w:r>
            <w:r>
              <w:rPr>
                <w:color w:val="231F20"/>
                <w:spacing w:val="11"/>
                <w:w w:val="110"/>
                <w:sz w:val="20"/>
              </w:rPr>
              <w:t> </w:t>
            </w:r>
            <w:r>
              <w:rPr>
                <w:color w:val="231F20"/>
                <w:w w:val="110"/>
                <w:sz w:val="20"/>
              </w:rPr>
              <w:t>явлений</w:t>
            </w:r>
          </w:p>
        </w:tc>
        <w:tc>
          <w:tcPr>
            <w:tcW w:w="145" w:type="dxa"/>
            <w:tcBorders>
              <w:top w:val="single" w:sz="4" w:space="0" w:color="CA2D5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" w:type="dxa"/>
            <w:shd w:val="clear" w:color="auto" w:fill="FFF6E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" w:type="dxa"/>
            <w:shd w:val="clear" w:color="auto" w:fill="FFF6E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1910" w:h="16840"/>
      <w:pgMar w:top="100" w:bottom="0" w:left="6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60"/>
      <w:szCs w:val="6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ya-roditel.ru/" TargetMode="External"/><Relationship Id="rId10" Type="http://schemas.openxmlformats.org/officeDocument/2006/relationships/hyperlink" Target="http://www.fcprc.ru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2023-09-11T10:01:12Z</dcterms:created>
  <dcterms:modified xsi:type="dcterms:W3CDTF">2023-09-11T10:01:12Z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2023-09-11T00:00:00Z</vt:filetime>
  </property>
</Properties>
</file>